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3A73" w14:textId="77777777" w:rsidR="00453082" w:rsidRPr="00DB4786" w:rsidRDefault="007F4354">
      <w:pPr>
        <w:spacing w:after="0" w:line="240" w:lineRule="auto"/>
        <w:jc w:val="center"/>
        <w:rPr>
          <w:rFonts w:ascii="Eras Bold ITC" w:eastAsia="Eras Bold ITC" w:hAnsi="Eras Bold ITC" w:cs="Eras Bold ITC"/>
          <w:sz w:val="28"/>
          <w:szCs w:val="24"/>
        </w:rPr>
      </w:pPr>
      <w:r w:rsidRPr="00DB4786">
        <w:rPr>
          <w:rFonts w:ascii="Eras Bold ITC" w:eastAsia="Eras Bold ITC" w:hAnsi="Eras Bold ITC" w:cs="Eras Bold ITC"/>
          <w:sz w:val="28"/>
          <w:szCs w:val="24"/>
        </w:rPr>
        <w:t>St. John's Minden &amp; Holy Family Heartwell</w:t>
      </w:r>
    </w:p>
    <w:p w14:paraId="421A3148" w14:textId="5252118B" w:rsidR="00453082" w:rsidRPr="00DB4786" w:rsidRDefault="008901F1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</w:rPr>
        <w:t>Vol. 1</w:t>
      </w:r>
      <w:r w:rsidR="009F0F5E">
        <w:rPr>
          <w:rFonts w:ascii="Eras Bold ITC" w:eastAsia="Eras Bold ITC" w:hAnsi="Eras Bold ITC" w:cs="Eras Bold ITC"/>
          <w:b/>
          <w:sz w:val="28"/>
          <w:szCs w:val="24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 # </w:t>
      </w:r>
      <w:r w:rsidR="006F2402">
        <w:rPr>
          <w:rFonts w:ascii="Eras Bold ITC" w:eastAsia="Eras Bold ITC" w:hAnsi="Eras Bold ITC" w:cs="Eras Bold ITC"/>
          <w:b/>
          <w:sz w:val="28"/>
          <w:szCs w:val="24"/>
        </w:rPr>
        <w:t>7</w:t>
      </w:r>
      <w:r w:rsidR="007F4354"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, </w:t>
      </w:r>
      <w:r w:rsidR="00060BA5">
        <w:rPr>
          <w:rFonts w:ascii="Eras Bold ITC" w:eastAsia="Eras Bold ITC" w:hAnsi="Eras Bold ITC" w:cs="Eras Bold ITC"/>
          <w:b/>
          <w:sz w:val="28"/>
          <w:szCs w:val="24"/>
        </w:rPr>
        <w:t xml:space="preserve">February </w:t>
      </w:r>
      <w:r w:rsidR="006F2402">
        <w:rPr>
          <w:rFonts w:ascii="Eras Bold ITC" w:eastAsia="Eras Bold ITC" w:hAnsi="Eras Bold ITC" w:cs="Eras Bold ITC"/>
          <w:b/>
          <w:sz w:val="28"/>
          <w:szCs w:val="24"/>
        </w:rPr>
        <w:t>12</w:t>
      </w:r>
      <w:r w:rsidR="00060BA5" w:rsidRPr="00060BA5">
        <w:rPr>
          <w:rFonts w:ascii="Eras Bold ITC" w:eastAsia="Eras Bold ITC" w:hAnsi="Eras Bold ITC" w:cs="Eras Bold ITC"/>
          <w:b/>
          <w:sz w:val="28"/>
          <w:szCs w:val="24"/>
          <w:vertAlign w:val="superscript"/>
        </w:rPr>
        <w:t>th</w:t>
      </w:r>
      <w:r w:rsidR="009F0F5E">
        <w:rPr>
          <w:rFonts w:ascii="Eras Bold ITC" w:eastAsia="Eras Bold ITC" w:hAnsi="Eras Bold ITC" w:cs="Eras Bold ITC"/>
          <w:b/>
          <w:sz w:val="28"/>
          <w:szCs w:val="24"/>
        </w:rPr>
        <w:t>,</w:t>
      </w:r>
      <w:r w:rsidR="007551F8"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 </w:t>
      </w:r>
      <w:r w:rsidR="007F4354" w:rsidRPr="00DB4786">
        <w:rPr>
          <w:rFonts w:ascii="Eras Bold ITC" w:eastAsia="Eras Bold ITC" w:hAnsi="Eras Bold ITC" w:cs="Eras Bold ITC"/>
          <w:b/>
          <w:sz w:val="28"/>
          <w:szCs w:val="24"/>
        </w:rPr>
        <w:t>202</w:t>
      </w:r>
      <w:r w:rsidR="009F0F5E">
        <w:rPr>
          <w:rFonts w:ascii="Eras Bold ITC" w:eastAsia="Eras Bold ITC" w:hAnsi="Eras Bold ITC" w:cs="Eras Bold ITC"/>
          <w:b/>
          <w:sz w:val="28"/>
          <w:szCs w:val="24"/>
        </w:rPr>
        <w:t>3</w:t>
      </w:r>
      <w:r w:rsidR="007F4354" w:rsidRPr="00DB4786">
        <w:rPr>
          <w:rFonts w:ascii="Eras Bold ITC" w:eastAsia="Eras Bold ITC" w:hAnsi="Eras Bold ITC" w:cs="Eras Bold ITC"/>
          <w:b/>
          <w:sz w:val="28"/>
          <w:szCs w:val="24"/>
        </w:rPr>
        <w:t>:</w:t>
      </w:r>
    </w:p>
    <w:p w14:paraId="01E17964" w14:textId="7B4292CC" w:rsidR="00453082" w:rsidRPr="00DB4786" w:rsidRDefault="006F2402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>
        <w:rPr>
          <w:rFonts w:ascii="Eras Bold ITC" w:eastAsia="Eras Bold ITC" w:hAnsi="Eras Bold ITC" w:cs="Eras Bold ITC"/>
          <w:b/>
          <w:sz w:val="28"/>
          <w:szCs w:val="24"/>
        </w:rPr>
        <w:t>Sixth</w:t>
      </w:r>
      <w:r w:rsidR="00EB06C6">
        <w:rPr>
          <w:rFonts w:ascii="Eras Bold ITC" w:eastAsia="Eras Bold ITC" w:hAnsi="Eras Bold ITC" w:cs="Eras Bold ITC"/>
          <w:b/>
          <w:sz w:val="28"/>
          <w:szCs w:val="24"/>
        </w:rPr>
        <w:t xml:space="preserve"> </w:t>
      </w:r>
      <w:r w:rsidR="008C06DC">
        <w:rPr>
          <w:rFonts w:ascii="Eras Bold ITC" w:eastAsia="Eras Bold ITC" w:hAnsi="Eras Bold ITC" w:cs="Eras Bold ITC"/>
          <w:b/>
          <w:sz w:val="28"/>
          <w:szCs w:val="24"/>
        </w:rPr>
        <w:t>Sunday in Ordinary Time</w:t>
      </w:r>
    </w:p>
    <w:p w14:paraId="41FAA9D3" w14:textId="77777777" w:rsidR="00453082" w:rsidRPr="00782EA9" w:rsidRDefault="00453082">
      <w:pPr>
        <w:spacing w:after="0" w:line="240" w:lineRule="auto"/>
        <w:jc w:val="center"/>
        <w:rPr>
          <w:rFonts w:ascii="Eras Bold ITC" w:eastAsia="Eras Bold ITC" w:hAnsi="Eras Bold ITC" w:cs="Eras Bold ITC"/>
          <w:b/>
          <w:szCs w:val="20"/>
        </w:rPr>
      </w:pPr>
    </w:p>
    <w:p w14:paraId="4851DBD8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Pastor: Fr. Evan Winter</w:t>
      </w:r>
    </w:p>
    <w:p w14:paraId="076BD64C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P.O. Box 245</w:t>
      </w:r>
    </w:p>
    <w:p w14:paraId="4F08D981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624 N. Garber</w:t>
      </w:r>
    </w:p>
    <w:p w14:paraId="218D1709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Minden NE  68959</w:t>
      </w:r>
    </w:p>
    <w:p w14:paraId="3CB980B2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</w:rPr>
      </w:pPr>
      <w:r w:rsidRPr="000B67B0">
        <w:rPr>
          <w:rFonts w:ascii="Arial" w:eastAsia="Arial" w:hAnsi="Arial" w:cs="Arial"/>
          <w:b/>
          <w:sz w:val="16"/>
          <w:szCs w:val="20"/>
        </w:rPr>
        <w:t>fr.evan-winter@lincolndiocese.org</w:t>
      </w:r>
    </w:p>
    <w:p w14:paraId="338B10FE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Land: (308) 832-1245</w:t>
      </w:r>
    </w:p>
    <w:p w14:paraId="46CC976A" w14:textId="494CD908" w:rsidR="009E6FB1" w:rsidRPr="00BF2562" w:rsidRDefault="007F4354" w:rsidP="00BF2562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(402) 314-1828 (cell).</w:t>
      </w:r>
      <w:bookmarkStart w:id="0" w:name="_Hlk121471940"/>
    </w:p>
    <w:p w14:paraId="678E582E" w14:textId="5AD9D7BE" w:rsidR="00F776A0" w:rsidRDefault="00F776A0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36779A" w14:textId="10ACC44B" w:rsidR="00F776A0" w:rsidRDefault="00F776A0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Mass on </w:t>
      </w:r>
      <w:r w:rsidRPr="00F77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Tuesday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will be at 7 p.m., with a </w:t>
      </w:r>
      <w:r w:rsidR="006F24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Valentine’s Day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potluck afterward.</w:t>
      </w:r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No Saturday morning mass.</w:t>
      </w:r>
    </w:p>
    <w:p w14:paraId="2E8395B0" w14:textId="77777777" w:rsidR="00060BA5" w:rsidRDefault="00060BA5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0F3037" w14:textId="2BDF843F" w:rsidR="009E6FB1" w:rsidRDefault="009E6FB1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06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PCCW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0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soup and salad supper</w:t>
      </w:r>
      <w:r w:rsidRPr="008C06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February 15</w:t>
      </w:r>
      <w:r w:rsidRPr="002A31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8C06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6 pm, bring a salad 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you like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Pr="008C06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All parish women are invited! </w:t>
      </w:r>
    </w:p>
    <w:p w14:paraId="74CA6E8F" w14:textId="15006222" w:rsidR="00F776A0" w:rsidRDefault="00F776A0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AC16CDF" w14:textId="64ECCF9A" w:rsidR="00F776A0" w:rsidRDefault="00F776A0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F77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F77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rd</w:t>
      </w:r>
      <w:r w:rsidRPr="00F77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graders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are scheduled 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help out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 the 10:30 mass on February 19</w:t>
      </w:r>
      <w:r w:rsidRP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BE54127" w14:textId="550158D2" w:rsidR="00F776A0" w:rsidRDefault="00F776A0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B9609C" w14:textId="3914DB2A" w:rsidR="00F776A0" w:rsidRDefault="00F776A0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InterChurch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group will be having </w:t>
      </w:r>
      <w:r w:rsidRPr="00F77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Lenten lunches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this year Wednesdays in Lent at the Presbyterian church, starting Ash Wednesday.  11:30 a.m. lunch, and a 10–15-minute spiritual message 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included for a $7 price.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264283"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Please be advised that some themes might not match what Catholics believe.</w:t>
      </w:r>
    </w:p>
    <w:p w14:paraId="2895201A" w14:textId="7BFD608E" w:rsidR="00060BA5" w:rsidRDefault="00060BA5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6E22FE" w14:textId="4ACB8367" w:rsidR="00060BA5" w:rsidRDefault="00060BA5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St. John’s PCCW will be hosting a (late) </w:t>
      </w:r>
      <w:r w:rsidRPr="0006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World Marriage Day spaghetti lunch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Sunday, </w:t>
      </w:r>
      <w:r w:rsid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February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26</w:t>
      </w:r>
      <w:r w:rsidRPr="00060B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after the 10:30 a.m. mass.  There will be </w:t>
      </w:r>
      <w:r w:rsidRPr="0006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 12:30 Spanish mass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day.  10:30 mass will be bilingual.</w:t>
      </w:r>
    </w:p>
    <w:p w14:paraId="7C7CF635" w14:textId="0891D82D" w:rsidR="00F776A0" w:rsidRDefault="00F776A0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1EDB96" w14:textId="6BE3B0C7" w:rsidR="00F776A0" w:rsidRDefault="00F776A0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All Saints church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Holdredge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hosting a </w:t>
      </w:r>
      <w:r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40 Hours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Adoration devotion from 8 a.m. March 1</w:t>
      </w:r>
      <w:r w:rsidRP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8 a.m. March 3</w:t>
      </w:r>
      <w:r w:rsidRP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Fr. Scott Courtney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be giving talks on the Eucharist at 7 p.m. on the 1</w:t>
      </w:r>
      <w:r w:rsidRP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the 2</w:t>
      </w:r>
      <w:r w:rsidRP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St. John’s and Holy Family parishioners are welcome and can even sign up for adoration hours!</w:t>
      </w:r>
    </w:p>
    <w:p w14:paraId="72B993CE" w14:textId="77777777" w:rsidR="009E6FB1" w:rsidRDefault="009E6FB1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684045" w14:textId="1AFC848B" w:rsidR="009E6FB1" w:rsidRDefault="00060BA5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9E6F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new parish </w:t>
      </w:r>
      <w:r w:rsidR="009E6FB1" w:rsidRPr="00207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website</w:t>
      </w:r>
      <w:r w:rsidR="009E6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60B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is up!  Visit it at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4" w:history="1">
        <w:r w:rsidRPr="0088223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https://mindenjohnthebaptistheartwellholyfamily.com/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E76696A" w14:textId="77777777" w:rsidR="009E6FB1" w:rsidRDefault="009E6FB1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B6D2E2" w14:textId="108B5E1E" w:rsidR="009E6FB1" w:rsidRDefault="009E6FB1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63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Flocknote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a communications platform that the parish hopes to begin using.  Please sign up for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Flocknote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when you receive an invitation to stay in touch, especially if you are in a parish group.</w:t>
      </w:r>
    </w:p>
    <w:p w14:paraId="7C384162" w14:textId="77777777" w:rsidR="00F776A0" w:rsidRDefault="00F776A0" w:rsidP="00F776A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313C8C" w14:textId="77777777" w:rsidR="00F776A0" w:rsidRDefault="00F776A0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diocese is hosting a </w:t>
      </w:r>
      <w:r w:rsidRPr="0073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pro-life poster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contest for kids in grades 1-8, and a </w:t>
      </w:r>
      <w:r w:rsidRPr="0073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pro-life essay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contest for grades 7-11.  Registration forms are in the back of church.</w:t>
      </w:r>
    </w:p>
    <w:p w14:paraId="1CEC88B9" w14:textId="77777777" w:rsidR="00F776A0" w:rsidRDefault="00F776A0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45EE16" w14:textId="6946EA0B" w:rsidR="00F776A0" w:rsidRDefault="00F776A0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Check out posters in the back of church for some interesting upcoming events: the priest from </w:t>
      </w:r>
      <w:r w:rsidRPr="00F77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Cross Catholic Outreach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visiting next weekend, a special </w:t>
      </w:r>
      <w:r w:rsidRPr="00F77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concert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Holy Cross Lutheran church in Kearney,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Blessed Carlo </w:t>
      </w:r>
      <w:proofErr w:type="spellStart"/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Acutis</w:t>
      </w:r>
      <w:proofErr w:type="spellEnd"/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’ special </w:t>
      </w:r>
      <w:r w:rsidR="00264283"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display on Eucharistic Miracles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Holy Trinity, Blue Hill,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a </w:t>
      </w:r>
      <w:r w:rsidRPr="00F77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discernment retreat for young 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the seminary in Seward March 10-12.</w:t>
      </w:r>
    </w:p>
    <w:bookmarkEnd w:id="0"/>
    <w:p w14:paraId="024FD889" w14:textId="60CF586A" w:rsidR="00B27157" w:rsidRPr="00207085" w:rsidRDefault="00B27157" w:rsidP="008C06D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9E9465" w14:textId="23925291" w:rsidR="00453082" w:rsidRPr="00F2743B" w:rsidRDefault="007F4354">
      <w:pPr>
        <w:spacing w:after="0" w:line="240" w:lineRule="auto"/>
        <w:contextualSpacing/>
        <w:rPr>
          <w:rFonts w:ascii="Arial" w:eastAsia="Arial" w:hAnsi="Arial" w:cs="Arial"/>
          <w:b/>
          <w:i/>
          <w:sz w:val="24"/>
        </w:rPr>
      </w:pPr>
      <w:r w:rsidRPr="00F2743B">
        <w:rPr>
          <w:rFonts w:ascii="Arial" w:eastAsia="Arial" w:hAnsi="Arial" w:cs="Arial"/>
          <w:b/>
          <w:i/>
          <w:sz w:val="24"/>
        </w:rPr>
        <w:t>Intentions for the week</w:t>
      </w:r>
      <w:r w:rsidR="00B27157">
        <w:rPr>
          <w:rFonts w:ascii="Arial" w:eastAsia="Arial" w:hAnsi="Arial" w:cs="Arial"/>
          <w:b/>
          <w:i/>
          <w:sz w:val="24"/>
        </w:rPr>
        <w:t>s</w:t>
      </w:r>
      <w:r w:rsidRPr="00F2743B">
        <w:rPr>
          <w:rFonts w:ascii="Arial" w:eastAsia="Arial" w:hAnsi="Arial" w:cs="Arial"/>
          <w:b/>
          <w:i/>
          <w:sz w:val="24"/>
        </w:rPr>
        <w:t xml:space="preserve"> of </w:t>
      </w:r>
      <w:r w:rsidR="00871C57">
        <w:rPr>
          <w:rFonts w:ascii="Arial" w:eastAsia="Arial" w:hAnsi="Arial" w:cs="Arial"/>
          <w:b/>
          <w:i/>
          <w:sz w:val="24"/>
        </w:rPr>
        <w:t xml:space="preserve">February </w:t>
      </w:r>
      <w:r w:rsidR="006F2402">
        <w:rPr>
          <w:rFonts w:ascii="Arial" w:eastAsia="Arial" w:hAnsi="Arial" w:cs="Arial"/>
          <w:b/>
          <w:i/>
          <w:sz w:val="24"/>
        </w:rPr>
        <w:t>13</w:t>
      </w:r>
      <w:r w:rsidR="006F2402" w:rsidRPr="006F2402">
        <w:rPr>
          <w:rFonts w:ascii="Arial" w:eastAsia="Arial" w:hAnsi="Arial" w:cs="Arial"/>
          <w:b/>
          <w:i/>
          <w:sz w:val="24"/>
          <w:vertAlign w:val="superscript"/>
        </w:rPr>
        <w:t>th</w:t>
      </w:r>
      <w:r w:rsidR="006F2402">
        <w:rPr>
          <w:rFonts w:ascii="Arial" w:eastAsia="Arial" w:hAnsi="Arial" w:cs="Arial"/>
          <w:b/>
          <w:i/>
          <w:sz w:val="24"/>
        </w:rPr>
        <w:t xml:space="preserve"> to 19</w:t>
      </w:r>
      <w:r w:rsidR="006F2402" w:rsidRPr="006F2402">
        <w:rPr>
          <w:rFonts w:ascii="Arial" w:eastAsia="Arial" w:hAnsi="Arial" w:cs="Arial"/>
          <w:b/>
          <w:i/>
          <w:sz w:val="24"/>
          <w:vertAlign w:val="superscript"/>
        </w:rPr>
        <w:t>th</w:t>
      </w:r>
      <w:r w:rsidR="00B07641">
        <w:rPr>
          <w:rFonts w:ascii="Arial" w:eastAsia="Arial" w:hAnsi="Arial" w:cs="Arial"/>
          <w:b/>
          <w:i/>
          <w:sz w:val="24"/>
        </w:rPr>
        <w:t xml:space="preserve"> </w:t>
      </w:r>
      <w:r w:rsidR="009D71C0">
        <w:rPr>
          <w:rFonts w:ascii="Arial" w:eastAsia="Arial" w:hAnsi="Arial" w:cs="Arial"/>
          <w:b/>
          <w:i/>
          <w:sz w:val="24"/>
        </w:rPr>
        <w:t xml:space="preserve"> </w:t>
      </w:r>
    </w:p>
    <w:p w14:paraId="239F0D2A" w14:textId="18231E2E" w:rsidR="00B27157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bookmarkStart w:id="1" w:name="_Hlk120871617"/>
      <w:r w:rsidRPr="00F92CCB"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>Monday</w:t>
      </w:r>
      <w:r w:rsidRPr="00F2743B">
        <w:rPr>
          <w:rFonts w:ascii="Arial" w:eastAsia="Arial" w:hAnsi="Arial" w:cs="Arial"/>
          <w:b/>
          <w:sz w:val="24"/>
        </w:rPr>
        <w:t xml:space="preserve"> </w:t>
      </w:r>
      <w:r w:rsidR="007F3DA2">
        <w:rPr>
          <w:rFonts w:ascii="Arial" w:eastAsia="Arial" w:hAnsi="Arial" w:cs="Arial"/>
          <w:b/>
          <w:sz w:val="24"/>
        </w:rPr>
        <w:t>7 a.m.: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="007F3DA2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 xml:space="preserve">____ </w:t>
      </w:r>
      <w:r w:rsidRPr="00F2743B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082267">
        <w:rPr>
          <w:rFonts w:ascii="Arial" w:eastAsia="Arial" w:hAnsi="Arial" w:cs="Arial"/>
          <w:sz w:val="24"/>
        </w:rPr>
        <w:t>Wood Family</w:t>
      </w:r>
    </w:p>
    <w:p w14:paraId="27C8CC44" w14:textId="1E4C321F" w:rsidR="00B27157" w:rsidRPr="00F2743B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2743B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Tuesday</w:t>
      </w:r>
      <w:r w:rsidRPr="00F2743B">
        <w:rPr>
          <w:rFonts w:ascii="Arial" w:eastAsia="Arial" w:hAnsi="Arial" w:cs="Arial"/>
          <w:b/>
          <w:sz w:val="24"/>
        </w:rPr>
        <w:t xml:space="preserve"> </w:t>
      </w:r>
      <w:r w:rsidR="00B07641">
        <w:rPr>
          <w:rFonts w:ascii="Arial" w:eastAsia="Arial" w:hAnsi="Arial" w:cs="Arial"/>
          <w:b/>
          <w:sz w:val="24"/>
        </w:rPr>
        <w:t>8</w:t>
      </w:r>
      <w:r w:rsidRPr="00F2743B">
        <w:rPr>
          <w:rFonts w:ascii="Arial" w:eastAsia="Arial" w:hAnsi="Arial" w:cs="Arial"/>
          <w:b/>
          <w:sz w:val="24"/>
        </w:rPr>
        <w:t xml:space="preserve"> p.m.:</w:t>
      </w:r>
      <w:r w:rsidRPr="00F2743B">
        <w:rPr>
          <w:rFonts w:ascii="Arial" w:eastAsia="Arial" w:hAnsi="Arial" w:cs="Arial"/>
          <w:sz w:val="24"/>
        </w:rPr>
        <w:t xml:space="preserve">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>_____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   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        </w:t>
      </w:r>
      <w:r w:rsidRPr="00F2743B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082267">
        <w:rPr>
          <w:rFonts w:ascii="Arial" w:eastAsia="Arial" w:hAnsi="Arial" w:cs="Arial"/>
          <w:sz w:val="24"/>
        </w:rPr>
        <w:t xml:space="preserve">Richard </w:t>
      </w:r>
      <w:proofErr w:type="spellStart"/>
      <w:r w:rsidR="00082267">
        <w:rPr>
          <w:rFonts w:ascii="Arial" w:eastAsia="Arial" w:hAnsi="Arial" w:cs="Arial"/>
          <w:sz w:val="24"/>
        </w:rPr>
        <w:t>Morroni</w:t>
      </w:r>
      <w:proofErr w:type="spellEnd"/>
    </w:p>
    <w:p w14:paraId="48E68D97" w14:textId="04DB7468" w:rsidR="009D71C0" w:rsidRDefault="00B27157" w:rsidP="009D71C0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Wednesday</w:t>
      </w:r>
      <w:r w:rsidRPr="00F2743B">
        <w:rPr>
          <w:rFonts w:ascii="Arial" w:eastAsia="Arial" w:hAnsi="Arial" w:cs="Arial"/>
          <w:b/>
          <w:sz w:val="24"/>
        </w:rPr>
        <w:t xml:space="preserve"> 7 a.m.: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>_</w:t>
      </w:r>
      <w:r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>_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___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="00082267">
        <w:rPr>
          <w:rFonts w:ascii="Arial" w:eastAsia="Arial" w:hAnsi="Arial" w:cs="Arial"/>
          <w:sz w:val="24"/>
        </w:rPr>
        <w:t>Bethany Home Residents</w:t>
      </w:r>
    </w:p>
    <w:p w14:paraId="0AB3F187" w14:textId="468C367C" w:rsidR="00B27157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2743B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Thursday</w:t>
      </w:r>
      <w:r w:rsidR="00BF2562">
        <w:rPr>
          <w:rFonts w:ascii="Arial" w:eastAsia="Arial" w:hAnsi="Arial" w:cs="Arial"/>
          <w:b/>
          <w:sz w:val="24"/>
        </w:rPr>
        <w:t xml:space="preserve"> </w:t>
      </w:r>
      <w:r w:rsidR="00324224">
        <w:rPr>
          <w:rFonts w:ascii="Arial" w:eastAsia="Arial" w:hAnsi="Arial" w:cs="Arial"/>
          <w:b/>
          <w:sz w:val="24"/>
        </w:rPr>
        <w:t>7</w:t>
      </w:r>
      <w:r w:rsidR="00BF2562">
        <w:rPr>
          <w:rFonts w:ascii="Arial" w:eastAsia="Arial" w:hAnsi="Arial" w:cs="Arial"/>
          <w:b/>
          <w:sz w:val="24"/>
        </w:rPr>
        <w:t xml:space="preserve"> </w:t>
      </w:r>
      <w:r w:rsidR="00324224">
        <w:rPr>
          <w:rFonts w:ascii="Arial" w:eastAsia="Arial" w:hAnsi="Arial" w:cs="Arial"/>
          <w:b/>
          <w:sz w:val="24"/>
        </w:rPr>
        <w:t>a</w:t>
      </w:r>
      <w:r w:rsidR="00BF2562">
        <w:rPr>
          <w:rFonts w:ascii="Arial" w:eastAsia="Arial" w:hAnsi="Arial" w:cs="Arial"/>
          <w:b/>
          <w:sz w:val="24"/>
        </w:rPr>
        <w:t>.m</w:t>
      </w:r>
      <w:r w:rsidRPr="00F2743B">
        <w:rPr>
          <w:rFonts w:ascii="Arial" w:eastAsia="Arial" w:hAnsi="Arial" w:cs="Arial"/>
          <w:b/>
          <w:sz w:val="24"/>
        </w:rPr>
        <w:t>.</w:t>
      </w:r>
      <w:r w:rsidRPr="00F2743B">
        <w:rPr>
          <w:rFonts w:ascii="Arial" w:eastAsia="Arial" w:hAnsi="Arial" w:cs="Arial"/>
          <w:b/>
          <w:sz w:val="24"/>
          <w:u w:val="single"/>
        </w:rPr>
        <w:t>:</w:t>
      </w:r>
      <w:r w:rsidRPr="00F2743B">
        <w:rPr>
          <w:rFonts w:ascii="Arial" w:eastAsia="Arial" w:hAnsi="Arial" w:cs="Arial"/>
          <w:sz w:val="24"/>
          <w:u w:val="single"/>
        </w:rPr>
        <w:t xml:space="preserve">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 xml:space="preserve">_   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    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082267">
        <w:rPr>
          <w:rFonts w:ascii="Arial" w:eastAsia="Arial" w:hAnsi="Arial" w:cs="Arial"/>
          <w:sz w:val="24"/>
        </w:rPr>
        <w:t xml:space="preserve">Richard </w:t>
      </w:r>
      <w:proofErr w:type="spellStart"/>
      <w:r w:rsidR="00082267">
        <w:rPr>
          <w:rFonts w:ascii="Arial" w:eastAsia="Arial" w:hAnsi="Arial" w:cs="Arial"/>
          <w:sz w:val="24"/>
        </w:rPr>
        <w:t>Morroni</w:t>
      </w:r>
      <w:proofErr w:type="spellEnd"/>
    </w:p>
    <w:p w14:paraId="344589D5" w14:textId="7F91CBC6" w:rsidR="00B27157" w:rsidRPr="00F92CCB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2743B">
        <w:rPr>
          <w:rFonts w:ascii="Arial" w:eastAsia="Arial" w:hAnsi="Arial" w:cs="Arial"/>
          <w:sz w:val="24"/>
        </w:rPr>
        <w:tab/>
      </w:r>
      <w:r w:rsidRPr="00F92CCB">
        <w:rPr>
          <w:rFonts w:ascii="Arial" w:eastAsia="Arial" w:hAnsi="Arial" w:cs="Arial"/>
          <w:b/>
          <w:sz w:val="24"/>
        </w:rPr>
        <w:t>Fr</w:t>
      </w:r>
      <w:r>
        <w:rPr>
          <w:rFonts w:ascii="Arial" w:eastAsia="Arial" w:hAnsi="Arial" w:cs="Arial"/>
          <w:b/>
          <w:sz w:val="24"/>
        </w:rPr>
        <w:t>iday</w:t>
      </w:r>
      <w:r w:rsidRPr="00F92CCB">
        <w:rPr>
          <w:rFonts w:ascii="Arial" w:eastAsia="Arial" w:hAnsi="Arial" w:cs="Arial"/>
          <w:b/>
          <w:sz w:val="24"/>
        </w:rPr>
        <w:t xml:space="preserve"> </w:t>
      </w:r>
      <w:r w:rsidR="007F3DA2">
        <w:rPr>
          <w:rFonts w:ascii="Arial" w:eastAsia="Arial" w:hAnsi="Arial" w:cs="Arial"/>
          <w:b/>
          <w:sz w:val="24"/>
        </w:rPr>
        <w:t>7 a.m.</w:t>
      </w:r>
      <w:r w:rsidRPr="00B07641">
        <w:rPr>
          <w:rFonts w:ascii="Arial" w:eastAsia="Arial" w:hAnsi="Arial" w:cs="Arial"/>
          <w:b/>
          <w:sz w:val="24"/>
          <w:u w:val="single"/>
        </w:rPr>
        <w:t>:</w:t>
      </w:r>
      <w:r w:rsidRPr="00B07641">
        <w:rPr>
          <w:rFonts w:ascii="Arial" w:eastAsia="Arial" w:hAnsi="Arial" w:cs="Arial"/>
          <w:bCs/>
          <w:sz w:val="24"/>
          <w:u w:val="single"/>
        </w:rPr>
        <w:t xml:space="preserve">  </w:t>
      </w:r>
      <w:r w:rsidR="007F3DA2">
        <w:rPr>
          <w:rFonts w:ascii="Arial" w:eastAsia="Arial" w:hAnsi="Arial" w:cs="Arial"/>
          <w:bCs/>
          <w:sz w:val="24"/>
          <w:u w:val="single"/>
        </w:rPr>
        <w:tab/>
      </w:r>
      <w:r w:rsidR="007F3DA2">
        <w:rPr>
          <w:rFonts w:ascii="Arial" w:eastAsia="Arial" w:hAnsi="Arial" w:cs="Arial"/>
          <w:bCs/>
          <w:sz w:val="24"/>
          <w:u w:val="single"/>
        </w:rPr>
        <w:tab/>
      </w:r>
      <w:r w:rsidR="007F3DA2">
        <w:rPr>
          <w:rFonts w:ascii="Arial" w:eastAsia="Arial" w:hAnsi="Arial" w:cs="Arial"/>
          <w:bCs/>
          <w:sz w:val="24"/>
          <w:u w:val="single"/>
        </w:rPr>
        <w:tab/>
      </w:r>
      <w:r w:rsidRPr="00B07641">
        <w:rPr>
          <w:rFonts w:ascii="Arial" w:eastAsia="Arial" w:hAnsi="Arial" w:cs="Arial"/>
          <w:bCs/>
          <w:sz w:val="24"/>
          <w:u w:val="single"/>
        </w:rPr>
        <w:t xml:space="preserve">                   _</w:t>
      </w:r>
      <w:r w:rsidRPr="00B07641">
        <w:rPr>
          <w:rFonts w:ascii="Arial" w:eastAsia="Arial" w:hAnsi="Arial" w:cs="Arial"/>
          <w:bCs/>
          <w:sz w:val="24"/>
          <w:u w:val="single"/>
        </w:rPr>
        <w:tab/>
        <w:t>_____</w:t>
      </w:r>
      <w:r w:rsidRPr="00B07641">
        <w:rPr>
          <w:rFonts w:ascii="Arial" w:eastAsia="Arial" w:hAnsi="Arial" w:cs="Arial"/>
          <w:sz w:val="24"/>
        </w:rPr>
        <w:t xml:space="preserve"> </w:t>
      </w:r>
      <w:r w:rsidR="00082267">
        <w:rPr>
          <w:rFonts w:ascii="Arial" w:eastAsia="Arial" w:hAnsi="Arial" w:cs="Arial"/>
          <w:sz w:val="24"/>
        </w:rPr>
        <w:t>Gabriela Madriz</w:t>
      </w:r>
    </w:p>
    <w:p w14:paraId="74BAC912" w14:textId="76B80EFF" w:rsidR="009D71C0" w:rsidRPr="009D71C0" w:rsidRDefault="00B27157" w:rsidP="00B27157">
      <w:pPr>
        <w:spacing w:after="0" w:line="240" w:lineRule="auto"/>
        <w:contextualSpacing/>
        <w:rPr>
          <w:rFonts w:ascii="Arial" w:eastAsia="Arial" w:hAnsi="Arial" w:cs="Arial"/>
          <w:bCs/>
          <w:sz w:val="24"/>
        </w:rPr>
      </w:pPr>
      <w:r w:rsidRPr="00F92CCB">
        <w:rPr>
          <w:rFonts w:ascii="Arial" w:eastAsia="Arial" w:hAnsi="Arial" w:cs="Arial"/>
          <w:sz w:val="24"/>
        </w:rPr>
        <w:tab/>
      </w:r>
      <w:r w:rsidRPr="00F92CCB">
        <w:rPr>
          <w:rFonts w:ascii="Arial" w:eastAsia="Arial" w:hAnsi="Arial" w:cs="Arial"/>
          <w:b/>
          <w:sz w:val="24"/>
        </w:rPr>
        <w:t>Saturday 7 a.m.:</w:t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="00CF205F">
        <w:rPr>
          <w:rFonts w:ascii="Arial" w:eastAsia="Arial" w:hAnsi="Arial" w:cs="Arial"/>
          <w:sz w:val="24"/>
        </w:rPr>
        <w:t>No Mass</w:t>
      </w:r>
    </w:p>
    <w:p w14:paraId="3457BA6B" w14:textId="150EAAB4" w:rsidR="00B27157" w:rsidRPr="00456B77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92CCB">
        <w:rPr>
          <w:rFonts w:ascii="Arial" w:eastAsia="Arial" w:hAnsi="Arial" w:cs="Arial"/>
          <w:sz w:val="24"/>
        </w:rPr>
        <w:tab/>
      </w:r>
      <w:r w:rsidRPr="00456B77">
        <w:rPr>
          <w:rFonts w:ascii="Arial" w:eastAsia="Arial" w:hAnsi="Arial" w:cs="Arial"/>
          <w:b/>
          <w:sz w:val="24"/>
        </w:rPr>
        <w:t xml:space="preserve">Saturday </w:t>
      </w:r>
      <w:r w:rsidR="00B07641">
        <w:rPr>
          <w:rFonts w:ascii="Arial" w:eastAsia="Arial" w:hAnsi="Arial" w:cs="Arial"/>
          <w:b/>
          <w:sz w:val="24"/>
        </w:rPr>
        <w:t>5:30</w:t>
      </w:r>
      <w:r w:rsidRPr="00456B77">
        <w:rPr>
          <w:rFonts w:ascii="Arial" w:eastAsia="Arial" w:hAnsi="Arial" w:cs="Arial"/>
          <w:b/>
          <w:sz w:val="24"/>
        </w:rPr>
        <w:t xml:space="preserve"> p.m.:</w:t>
      </w:r>
      <w:r w:rsidRPr="00456B77">
        <w:rPr>
          <w:rFonts w:ascii="Arial" w:eastAsia="Arial" w:hAnsi="Arial" w:cs="Arial"/>
          <w:sz w:val="24"/>
          <w:u w:val="single"/>
        </w:rPr>
        <w:tab/>
      </w:r>
      <w:r w:rsidRPr="00456B77">
        <w:rPr>
          <w:rFonts w:ascii="Arial" w:eastAsia="Arial" w:hAnsi="Arial" w:cs="Arial"/>
          <w:sz w:val="24"/>
          <w:u w:val="single"/>
        </w:rPr>
        <w:tab/>
      </w:r>
      <w:r w:rsidR="00A9102B">
        <w:rPr>
          <w:rFonts w:ascii="Arial" w:eastAsia="Arial" w:hAnsi="Arial" w:cs="Arial"/>
          <w:sz w:val="24"/>
          <w:u w:val="single"/>
        </w:rPr>
        <w:tab/>
      </w:r>
      <w:r w:rsidRPr="00456B77">
        <w:rPr>
          <w:rFonts w:ascii="Arial" w:eastAsia="Arial" w:hAnsi="Arial" w:cs="Arial"/>
          <w:sz w:val="24"/>
          <w:u w:val="single"/>
        </w:rPr>
        <w:tab/>
      </w:r>
      <w:r w:rsidRPr="00456B77">
        <w:rPr>
          <w:rFonts w:ascii="Arial" w:eastAsia="Arial" w:hAnsi="Arial" w:cs="Arial"/>
          <w:sz w:val="24"/>
          <w:u w:val="single"/>
        </w:rPr>
        <w:tab/>
      </w:r>
      <w:r w:rsidR="00082267">
        <w:rPr>
          <w:rFonts w:ascii="Arial" w:eastAsia="Arial" w:hAnsi="Arial" w:cs="Arial"/>
          <w:sz w:val="24"/>
        </w:rPr>
        <w:t xml:space="preserve">Richard </w:t>
      </w:r>
      <w:proofErr w:type="spellStart"/>
      <w:r w:rsidR="00082267">
        <w:rPr>
          <w:rFonts w:ascii="Arial" w:eastAsia="Arial" w:hAnsi="Arial" w:cs="Arial"/>
          <w:sz w:val="24"/>
        </w:rPr>
        <w:t>Morroni</w:t>
      </w:r>
      <w:proofErr w:type="spellEnd"/>
    </w:p>
    <w:p w14:paraId="249763EE" w14:textId="1F4CF8FA" w:rsidR="00B27157" w:rsidRPr="00F92CCB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456B77">
        <w:rPr>
          <w:rFonts w:ascii="Arial" w:eastAsia="Arial" w:hAnsi="Arial" w:cs="Arial"/>
          <w:sz w:val="24"/>
        </w:rPr>
        <w:tab/>
      </w:r>
      <w:r w:rsidR="00A9102B">
        <w:rPr>
          <w:rFonts w:ascii="Arial" w:eastAsia="Arial" w:hAnsi="Arial" w:cs="Arial"/>
          <w:b/>
          <w:sz w:val="24"/>
        </w:rPr>
        <w:t>S</w:t>
      </w:r>
      <w:r w:rsidR="00B07641">
        <w:rPr>
          <w:rFonts w:ascii="Arial" w:eastAsia="Arial" w:hAnsi="Arial" w:cs="Arial"/>
          <w:b/>
          <w:sz w:val="24"/>
        </w:rPr>
        <w:t>unday</w:t>
      </w:r>
      <w:r w:rsidR="00A9102B">
        <w:rPr>
          <w:rFonts w:ascii="Arial" w:eastAsia="Arial" w:hAnsi="Arial" w:cs="Arial"/>
          <w:b/>
          <w:sz w:val="24"/>
        </w:rPr>
        <w:t xml:space="preserve"> </w:t>
      </w:r>
      <w:r w:rsidR="00B07641">
        <w:rPr>
          <w:rFonts w:ascii="Arial" w:eastAsia="Arial" w:hAnsi="Arial" w:cs="Arial"/>
          <w:b/>
          <w:sz w:val="24"/>
        </w:rPr>
        <w:t>8:30</w:t>
      </w:r>
      <w:r w:rsidR="00A9102B">
        <w:rPr>
          <w:rFonts w:ascii="Arial" w:eastAsia="Arial" w:hAnsi="Arial" w:cs="Arial"/>
          <w:b/>
          <w:sz w:val="24"/>
        </w:rPr>
        <w:t xml:space="preserve"> </w:t>
      </w:r>
      <w:r w:rsidR="00B07641">
        <w:rPr>
          <w:rFonts w:ascii="Arial" w:eastAsia="Arial" w:hAnsi="Arial" w:cs="Arial"/>
          <w:b/>
          <w:sz w:val="24"/>
        </w:rPr>
        <w:t>a.m. Heartwell</w:t>
      </w:r>
      <w:r w:rsidRPr="00F92CCB">
        <w:rPr>
          <w:rFonts w:ascii="Arial" w:eastAsia="Arial" w:hAnsi="Arial" w:cs="Arial"/>
          <w:b/>
          <w:sz w:val="24"/>
        </w:rPr>
        <w:t>:</w:t>
      </w:r>
      <w:r w:rsidRPr="00F92CCB">
        <w:rPr>
          <w:rFonts w:ascii="Arial" w:eastAsia="Arial" w:hAnsi="Arial" w:cs="Arial"/>
          <w:sz w:val="24"/>
          <w:u w:val="single"/>
        </w:rPr>
        <w:t xml:space="preserve"> _</w:t>
      </w:r>
      <w:r w:rsidRPr="00F92CCB">
        <w:rPr>
          <w:rFonts w:ascii="Arial" w:eastAsia="Arial" w:hAnsi="Arial" w:cs="Arial"/>
          <w:sz w:val="24"/>
          <w:u w:val="single"/>
        </w:rPr>
        <w:tab/>
        <w:t>__________</w:t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="00C83107">
        <w:rPr>
          <w:rFonts w:ascii="Arial" w:eastAsia="Arial" w:hAnsi="Arial" w:cs="Arial"/>
          <w:sz w:val="24"/>
        </w:rPr>
        <w:t>People of God</w:t>
      </w:r>
    </w:p>
    <w:p w14:paraId="5EE158C2" w14:textId="51B1958F" w:rsidR="00B27157" w:rsidRPr="00F92CCB" w:rsidRDefault="00B27157" w:rsidP="00B27157">
      <w:pPr>
        <w:spacing w:after="0" w:line="240" w:lineRule="auto"/>
        <w:contextualSpacing/>
        <w:rPr>
          <w:rFonts w:ascii="Arial" w:eastAsia="Arial" w:hAnsi="Arial" w:cs="Arial"/>
          <w:bCs/>
          <w:sz w:val="24"/>
        </w:rPr>
      </w:pPr>
      <w:r w:rsidRPr="00F92CCB">
        <w:rPr>
          <w:rFonts w:ascii="Arial" w:eastAsia="Arial" w:hAnsi="Arial" w:cs="Arial"/>
          <w:sz w:val="24"/>
        </w:rPr>
        <w:tab/>
      </w:r>
      <w:r w:rsidR="00B07641">
        <w:rPr>
          <w:rFonts w:ascii="Arial" w:eastAsia="Arial" w:hAnsi="Arial" w:cs="Arial"/>
          <w:b/>
          <w:sz w:val="24"/>
        </w:rPr>
        <w:t>Sunday 10:30 a.m.:</w:t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="00082267">
        <w:rPr>
          <w:rFonts w:ascii="Arial" w:eastAsia="Arial" w:hAnsi="Arial" w:cs="Arial"/>
          <w:bCs/>
          <w:sz w:val="24"/>
        </w:rPr>
        <w:t xml:space="preserve">Richard </w:t>
      </w:r>
      <w:proofErr w:type="spellStart"/>
      <w:r w:rsidR="00082267">
        <w:rPr>
          <w:rFonts w:ascii="Arial" w:eastAsia="Arial" w:hAnsi="Arial" w:cs="Arial"/>
          <w:bCs/>
          <w:sz w:val="24"/>
        </w:rPr>
        <w:t>Morroni</w:t>
      </w:r>
      <w:proofErr w:type="spellEnd"/>
    </w:p>
    <w:p w14:paraId="414D4222" w14:textId="734F2DFA" w:rsidR="00502A44" w:rsidRPr="00CF205F" w:rsidRDefault="00B27157" w:rsidP="00CF205F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r w:rsidRPr="003E0287">
        <w:rPr>
          <w:rFonts w:ascii="Arial" w:eastAsia="Arial" w:hAnsi="Arial" w:cs="Arial"/>
          <w:b/>
          <w:sz w:val="24"/>
        </w:rPr>
        <w:t xml:space="preserve">Sunday </w:t>
      </w:r>
      <w:r w:rsidR="00B07641" w:rsidRPr="003E0287">
        <w:rPr>
          <w:rFonts w:ascii="Arial" w:eastAsia="Arial" w:hAnsi="Arial" w:cs="Arial"/>
          <w:b/>
          <w:sz w:val="24"/>
        </w:rPr>
        <w:t>12:30 p.m.</w:t>
      </w:r>
      <w:r w:rsidRPr="003E0287">
        <w:rPr>
          <w:rFonts w:ascii="Arial" w:eastAsia="Arial" w:hAnsi="Arial" w:cs="Arial"/>
          <w:b/>
          <w:sz w:val="24"/>
        </w:rPr>
        <w:t>:</w:t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r w:rsidR="00B07641" w:rsidRPr="003E0287">
        <w:rPr>
          <w:rFonts w:ascii="Arial" w:eastAsia="Arial" w:hAnsi="Arial" w:cs="Arial"/>
          <w:bCs/>
          <w:sz w:val="24"/>
          <w:u w:val="single"/>
        </w:rPr>
        <w:tab/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bookmarkEnd w:id="1"/>
      <w:r w:rsidR="00082267">
        <w:rPr>
          <w:rFonts w:ascii="Arial" w:eastAsia="Arial" w:hAnsi="Arial" w:cs="Arial"/>
          <w:sz w:val="24"/>
        </w:rPr>
        <w:t>Available</w:t>
      </w:r>
    </w:p>
    <w:p w14:paraId="3748A518" w14:textId="6153D07B" w:rsidR="00453082" w:rsidRPr="00871C57" w:rsidRDefault="007F4354" w:rsidP="00F72C22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  <w:lang w:val="es-MX"/>
        </w:rPr>
      </w:pPr>
      <w:r w:rsidRPr="00871C57">
        <w:rPr>
          <w:rFonts w:ascii="Eras Bold ITC" w:eastAsia="Eras Bold ITC" w:hAnsi="Eras Bold ITC" w:cs="Eras Bold ITC"/>
          <w:sz w:val="28"/>
          <w:szCs w:val="24"/>
          <w:lang w:val="es-MX"/>
        </w:rPr>
        <w:lastRenderedPageBreak/>
        <w:t xml:space="preserve">San Juan Bautista, </w:t>
      </w:r>
      <w:proofErr w:type="spellStart"/>
      <w:r w:rsidRPr="00871C57">
        <w:rPr>
          <w:rFonts w:ascii="Eras Bold ITC" w:eastAsia="Eras Bold ITC" w:hAnsi="Eras Bold ITC" w:cs="Eras Bold ITC"/>
          <w:sz w:val="28"/>
          <w:szCs w:val="24"/>
          <w:lang w:val="es-MX"/>
        </w:rPr>
        <w:t>Minden</w:t>
      </w:r>
      <w:proofErr w:type="spellEnd"/>
      <w:r w:rsidRPr="00871C57">
        <w:rPr>
          <w:rFonts w:ascii="Eras Bold ITC" w:eastAsia="Eras Bold ITC" w:hAnsi="Eras Bold ITC" w:cs="Eras Bold ITC"/>
          <w:sz w:val="28"/>
          <w:szCs w:val="24"/>
          <w:lang w:val="es-MX"/>
        </w:rPr>
        <w:t xml:space="preserve"> &amp; Sagrada Familia, </w:t>
      </w:r>
      <w:proofErr w:type="spellStart"/>
      <w:r w:rsidRPr="00871C57">
        <w:rPr>
          <w:rFonts w:ascii="Eras Bold ITC" w:eastAsia="Eras Bold ITC" w:hAnsi="Eras Bold ITC" w:cs="Eras Bold ITC"/>
          <w:sz w:val="28"/>
          <w:szCs w:val="24"/>
          <w:lang w:val="es-MX"/>
        </w:rPr>
        <w:t>Heartwell</w:t>
      </w:r>
      <w:proofErr w:type="spellEnd"/>
    </w:p>
    <w:p w14:paraId="78F2576B" w14:textId="005A1F04" w:rsidR="00453082" w:rsidRPr="00DB4786" w:rsidRDefault="006660D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>Vol. 1</w:t>
      </w:r>
      <w:r w:rsidR="009F0F5E">
        <w:rPr>
          <w:rFonts w:ascii="Eras Bold ITC" w:eastAsia="Eras Bold ITC" w:hAnsi="Eras Bold ITC" w:cs="Eras Bold ITC"/>
          <w:b/>
          <w:sz w:val="28"/>
          <w:szCs w:val="24"/>
          <w:lang w:val="es-MX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# </w:t>
      </w:r>
      <w:r w:rsidR="006F2402">
        <w:rPr>
          <w:rFonts w:ascii="Eras Bold ITC" w:eastAsia="Eras Bold ITC" w:hAnsi="Eras Bold ITC" w:cs="Eras Bold ITC"/>
          <w:b/>
          <w:sz w:val="28"/>
          <w:szCs w:val="24"/>
          <w:lang w:val="es-MX"/>
        </w:rPr>
        <w:t>7</w:t>
      </w:r>
      <w:r w:rsidR="009F0F5E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, </w:t>
      </w:r>
      <w:r w:rsidR="006F2402">
        <w:rPr>
          <w:rFonts w:ascii="Eras Bold ITC" w:eastAsia="Eras Bold ITC" w:hAnsi="Eras Bold ITC" w:cs="Eras Bold ITC"/>
          <w:b/>
          <w:sz w:val="28"/>
          <w:szCs w:val="24"/>
          <w:lang w:val="es-MX"/>
        </w:rPr>
        <w:t>12</w:t>
      </w:r>
      <w:r w:rsidR="00324224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febrero</w:t>
      </w:r>
      <w:r w:rsidR="009F0F5E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2023</w:t>
      </w:r>
    </w:p>
    <w:p w14:paraId="04108B93" w14:textId="21F90CC8" w:rsidR="00453082" w:rsidRPr="00DB4786" w:rsidRDefault="006F2402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Sexto </w:t>
      </w:r>
      <w:r w:rsidR="008C06DC">
        <w:rPr>
          <w:rFonts w:ascii="Eras Bold ITC" w:eastAsia="Eras Bold ITC" w:hAnsi="Eras Bold ITC" w:cs="Eras Bold ITC"/>
          <w:b/>
          <w:sz w:val="28"/>
          <w:szCs w:val="24"/>
          <w:lang w:val="es-MX"/>
        </w:rPr>
        <w:t>domingo en tiempo ordinario</w:t>
      </w:r>
    </w:p>
    <w:p w14:paraId="09C748DE" w14:textId="77777777" w:rsidR="00453082" w:rsidRPr="0038300B" w:rsidRDefault="00453082">
      <w:pPr>
        <w:spacing w:after="0" w:line="240" w:lineRule="auto"/>
        <w:jc w:val="center"/>
        <w:rPr>
          <w:rFonts w:ascii="Arial" w:eastAsia="Arial" w:hAnsi="Arial" w:cs="Arial"/>
          <w:b/>
          <w:lang w:val="es-MX"/>
        </w:rPr>
      </w:pPr>
    </w:p>
    <w:p w14:paraId="3D43248C" w14:textId="77777777" w:rsidR="00453082" w:rsidRPr="00E403B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Párroco: Padre Evan Winter</w:t>
      </w:r>
    </w:p>
    <w:p w14:paraId="53DDD5AA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B06C6">
        <w:rPr>
          <w:rFonts w:ascii="Arial" w:eastAsia="Arial" w:hAnsi="Arial" w:cs="Arial"/>
          <w:b/>
          <w:sz w:val="20"/>
          <w:szCs w:val="20"/>
          <w:lang w:val="es-MX"/>
        </w:rPr>
        <w:t>P.O. Box 245</w:t>
      </w:r>
    </w:p>
    <w:p w14:paraId="005ACD8D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B06C6">
        <w:rPr>
          <w:rFonts w:ascii="Arial" w:eastAsia="Arial" w:hAnsi="Arial" w:cs="Arial"/>
          <w:b/>
          <w:sz w:val="20"/>
          <w:szCs w:val="20"/>
          <w:lang w:val="es-MX"/>
        </w:rPr>
        <w:t xml:space="preserve">624 </w:t>
      </w:r>
      <w:proofErr w:type="gramStart"/>
      <w:r w:rsidRPr="00EB06C6">
        <w:rPr>
          <w:rFonts w:ascii="Arial" w:eastAsia="Arial" w:hAnsi="Arial" w:cs="Arial"/>
          <w:b/>
          <w:sz w:val="20"/>
          <w:szCs w:val="20"/>
          <w:lang w:val="es-MX"/>
        </w:rPr>
        <w:t>N.</w:t>
      </w:r>
      <w:proofErr w:type="gramEnd"/>
      <w:r w:rsidRPr="00EB06C6">
        <w:rPr>
          <w:rFonts w:ascii="Arial" w:eastAsia="Arial" w:hAnsi="Arial" w:cs="Arial"/>
          <w:b/>
          <w:sz w:val="20"/>
          <w:szCs w:val="20"/>
          <w:lang w:val="es-MX"/>
        </w:rPr>
        <w:t xml:space="preserve"> Garber</w:t>
      </w:r>
    </w:p>
    <w:p w14:paraId="368C5830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proofErr w:type="spellStart"/>
      <w:r w:rsidRPr="00EB06C6">
        <w:rPr>
          <w:rFonts w:ascii="Arial" w:eastAsia="Arial" w:hAnsi="Arial" w:cs="Arial"/>
          <w:b/>
          <w:sz w:val="20"/>
          <w:szCs w:val="20"/>
          <w:lang w:val="es-MX"/>
        </w:rPr>
        <w:t>Minden</w:t>
      </w:r>
      <w:proofErr w:type="spellEnd"/>
      <w:r w:rsidRPr="00EB06C6">
        <w:rPr>
          <w:rFonts w:ascii="Arial" w:eastAsia="Arial" w:hAnsi="Arial" w:cs="Arial"/>
          <w:b/>
          <w:sz w:val="20"/>
          <w:szCs w:val="20"/>
          <w:lang w:val="es-MX"/>
        </w:rPr>
        <w:t xml:space="preserve"> NE  68959</w:t>
      </w:r>
    </w:p>
    <w:p w14:paraId="41200B98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  <w:lang w:val="es-MX"/>
        </w:rPr>
      </w:pPr>
      <w:r w:rsidRPr="00EB06C6">
        <w:rPr>
          <w:rFonts w:ascii="Arial" w:eastAsia="Arial" w:hAnsi="Arial" w:cs="Arial"/>
          <w:b/>
          <w:sz w:val="16"/>
          <w:szCs w:val="20"/>
          <w:lang w:val="es-MX"/>
        </w:rPr>
        <w:t>fr.evan-winter@lincolndiocese.org</w:t>
      </w:r>
    </w:p>
    <w:p w14:paraId="0569AC80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EB06C6">
        <w:rPr>
          <w:rFonts w:ascii="Arial" w:eastAsia="Arial" w:hAnsi="Arial" w:cs="Arial"/>
          <w:b/>
          <w:sz w:val="20"/>
          <w:szCs w:val="20"/>
          <w:lang w:val="es-MX"/>
        </w:rPr>
        <w:t>Teléfono: (308) 832-1245</w:t>
      </w:r>
    </w:p>
    <w:p w14:paraId="787DBE24" w14:textId="53ACBBF1" w:rsidR="00271EB2" w:rsidRDefault="007F4354" w:rsidP="008C06D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(402) 314-1828 (celular)</w:t>
      </w:r>
    </w:p>
    <w:p w14:paraId="34765E92" w14:textId="77777777" w:rsidR="00732E76" w:rsidRDefault="00732E76" w:rsidP="00CF205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7A363E47" w14:textId="0F687403" w:rsidR="009E6FB1" w:rsidRPr="00C6338E" w:rsidRDefault="009E6FB1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591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El grupo de las mujeres </w:t>
      </w:r>
      <w:r w:rsidR="006F2402" w:rsidRPr="00591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va</w:t>
      </w:r>
      <w:r w:rsidRPr="00591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a tener </w:t>
      </w:r>
      <w:r w:rsidR="006F2402" w:rsidRPr="00591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una</w:t>
      </w:r>
      <w:r w:rsidRPr="00591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Pr="00591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cena de sopa y ensalada</w:t>
      </w:r>
      <w:r w:rsidRPr="00591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15 de febrero</w:t>
      </w:r>
      <w:r w:rsidRPr="00591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a las 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Pr="009E6F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Por favor viene con una ensalada.  </w:t>
      </w:r>
      <w:r w:rsidRPr="00C63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Todas las mujeres de la parroquia son invitadas.</w:t>
      </w:r>
    </w:p>
    <w:p w14:paraId="68888FF9" w14:textId="77777777" w:rsid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A081FB1" w14:textId="2A38ADB5" w:rsidR="00264283" w:rsidRP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Los </w:t>
      </w:r>
      <w:r w:rsidR="006F2402"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niños</w:t>
      </w: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grado tres van a ayudar en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a misa de 10:30 el 19 de febrero.</w:t>
      </w:r>
    </w:p>
    <w:p w14:paraId="04B4BA26" w14:textId="77777777" w:rsidR="00264283" w:rsidRP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2455E60D" w14:textId="7C4926EF" w:rsidR="00264283" w:rsidRP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El grupo de servicio </w:t>
      </w:r>
      <w:r w:rsidR="006F2402"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ecuménico</w:t>
      </w: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</w:t>
      </w:r>
      <w:proofErr w:type="spellStart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Minden</w:t>
      </w:r>
      <w:proofErr w:type="spellEnd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va a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ener </w:t>
      </w:r>
      <w:r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almuerzos por los miércoles de cuaresma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la iglesia presbiteriano empezando miércoles de ceniza.  Almuerzo a las 11:30, y un mensaje espiritual de 10-15 minutos por $7.  Ser avisado que unos temas posiblemente no serán católicos.</w:t>
      </w:r>
    </w:p>
    <w:p w14:paraId="7E76B715" w14:textId="3305CED5" w:rsidR="009E6FB1" w:rsidRPr="00264283" w:rsidRDefault="009E6FB1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2B5A9F8F" w14:textId="75C9EFB2" w:rsidR="009E6FB1" w:rsidRDefault="003740F5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El grupo de mujeres de St.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John’s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tiene un </w:t>
      </w:r>
      <w:r w:rsidRPr="00374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almuerzo de spaghetti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por día mundial de matrimonio el 26 de febrero después de la misa de 10:30. No hay misa en 12:30 en español este día.  La misa de 10:30 va a ser bilingüe.</w:t>
      </w:r>
    </w:p>
    <w:p w14:paraId="5D7D9386" w14:textId="2858B98E" w:rsidR="003740F5" w:rsidRDefault="003740F5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397FA99C" w14:textId="2511EFE7" w:rsidR="00264283" w:rsidRP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La iglesia de </w:t>
      </w:r>
      <w:proofErr w:type="spellStart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All</w:t>
      </w:r>
      <w:proofErr w:type="spellEnd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Saints</w:t>
      </w:r>
      <w:proofErr w:type="spellEnd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</w:t>
      </w:r>
      <w:proofErr w:type="spellStart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Holdredge</w:t>
      </w:r>
      <w:proofErr w:type="spellEnd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tiene la </w:t>
      </w:r>
      <w:r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devoción de 40 horas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8 a.m. 1 de marzo a 8 a.m. 3 de </w:t>
      </w:r>
      <w:r w:rsidR="006F24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marzo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.  Padre Scott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Courtney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dará charlas de la Eucaristía el 7 p.m. el 1 y 2 de marzo.  Todos son bienvenidos, y puede tomar horas de adoración.  </w:t>
      </w:r>
    </w:p>
    <w:p w14:paraId="6ED3415E" w14:textId="77777777" w:rsidR="00264283" w:rsidRPr="00264283" w:rsidRDefault="00264283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402D348A" w14:textId="7DB850EC" w:rsidR="00330556" w:rsidRDefault="009E6FB1" w:rsidP="00502A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Flocknote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es un método de comunicación que la parroquia quiere empezar a usar.  Por favor responde a la invitación a usarlo cuando la recibe, especialmente si </w:t>
      </w:r>
      <w:r w:rsidR="00374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está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un grupo de la parroquia.</w:t>
      </w:r>
    </w:p>
    <w:p w14:paraId="24234D3F" w14:textId="77777777" w:rsidR="00264283" w:rsidRDefault="00264283" w:rsidP="0026428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79571CAF" w14:textId="77777777" w:rsidR="00264283" w:rsidRPr="003740F5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Las parroquias ya tienen un </w:t>
      </w:r>
      <w:r w:rsidRPr="00207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sitio de web.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 </w:t>
      </w:r>
      <w:hyperlink r:id="rId5" w:history="1">
        <w:r w:rsidRPr="003740F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shd w:val="clear" w:color="auto" w:fill="FFFFFF"/>
            <w:lang w:val="es-MX"/>
          </w:rPr>
          <w:t>https://mindenjohnthebaptistheartwellholyfamily.com/</w:t>
        </w:r>
      </w:hyperlink>
      <w:r w:rsidRPr="00374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</w:t>
      </w:r>
    </w:p>
    <w:p w14:paraId="230579ED" w14:textId="44D18AF4" w:rsidR="00264283" w:rsidRDefault="00264283" w:rsidP="00502A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35CC8477" w14:textId="54E8EA9F" w:rsid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Hay una competencia por </w:t>
      </w:r>
      <w:r w:rsidRPr="00374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advertencias </w:t>
      </w:r>
      <w:proofErr w:type="spellStart"/>
      <w:r w:rsidRPr="00374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pro-vidas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por grados 1-8, y </w:t>
      </w:r>
      <w:r w:rsidRPr="00374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ensayos </w:t>
      </w:r>
      <w:proofErr w:type="spellStart"/>
      <w:r w:rsidRPr="00374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pro-vidas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por grados 7-11.  Formas de registro están allá.</w:t>
      </w:r>
    </w:p>
    <w:p w14:paraId="067DBBE5" w14:textId="209DE369" w:rsid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6429F4DB" w14:textId="5FB52BCF" w:rsidR="00264283" w:rsidRP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Mira posters con eventos especiales: la </w:t>
      </w:r>
      <w:r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visita del padre de Cross </w:t>
      </w:r>
      <w:proofErr w:type="spellStart"/>
      <w:r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Catholic</w:t>
      </w:r>
      <w:proofErr w:type="spellEnd"/>
      <w:r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Outreach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próxima fin de semana, </w:t>
      </w:r>
      <w:r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concierto especial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iglesia luterana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Holy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Cross en Kearney, </w:t>
      </w:r>
      <w:r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exhibición de beato Carlo </w:t>
      </w:r>
      <w:proofErr w:type="spellStart"/>
      <w:r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Acutis</w:t>
      </w:r>
      <w:proofErr w:type="spellEnd"/>
      <w:r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de milagros eucarísticos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</w:t>
      </w:r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iglesia </w:t>
      </w:r>
      <w:proofErr w:type="spellStart"/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Holy</w:t>
      </w:r>
      <w:proofErr w:type="spellEnd"/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Trinity en Blue Hill, y </w:t>
      </w:r>
      <w:r w:rsidR="00CF205F"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retiro por jóvenes varones de discernimiento</w:t>
      </w:r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vocación en el seminario en </w:t>
      </w:r>
      <w:proofErr w:type="spellStart"/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Seward</w:t>
      </w:r>
      <w:proofErr w:type="spellEnd"/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10-12 de </w:t>
      </w:r>
      <w:r w:rsidR="006F24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marzo</w:t>
      </w:r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.</w:t>
      </w:r>
    </w:p>
    <w:p w14:paraId="08774212" w14:textId="77777777" w:rsidR="0038527C" w:rsidRPr="00264283" w:rsidRDefault="0038527C" w:rsidP="008C06D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5CFA38C6" w14:textId="1D65B92A" w:rsidR="00B1576B" w:rsidRPr="00DB0964" w:rsidRDefault="007F4354" w:rsidP="001D1469">
      <w:pPr>
        <w:spacing w:after="0" w:line="240" w:lineRule="auto"/>
        <w:rPr>
          <w:rFonts w:ascii="Arial" w:eastAsia="Arial" w:hAnsi="Arial" w:cs="Arial"/>
          <w:b/>
          <w:i/>
          <w:sz w:val="24"/>
          <w:lang w:val="es-MX"/>
        </w:rPr>
      </w:pPr>
      <w:r w:rsidRPr="00F2743B">
        <w:rPr>
          <w:rFonts w:ascii="Arial" w:eastAsia="Arial" w:hAnsi="Arial" w:cs="Arial"/>
          <w:b/>
          <w:i/>
          <w:sz w:val="24"/>
          <w:lang w:val="es-MX"/>
        </w:rPr>
        <w:t xml:space="preserve">Intenciones: semana de </w:t>
      </w:r>
      <w:r w:rsidR="006F2402">
        <w:rPr>
          <w:rFonts w:ascii="Arial" w:eastAsia="Arial" w:hAnsi="Arial" w:cs="Arial"/>
          <w:b/>
          <w:i/>
          <w:sz w:val="24"/>
          <w:lang w:val="es-MX"/>
        </w:rPr>
        <w:t>13 a 19</w:t>
      </w:r>
      <w:r w:rsidR="00871C57">
        <w:rPr>
          <w:rFonts w:ascii="Arial" w:eastAsia="Arial" w:hAnsi="Arial" w:cs="Arial"/>
          <w:b/>
          <w:i/>
          <w:sz w:val="24"/>
          <w:lang w:val="es-MX"/>
        </w:rPr>
        <w:t xml:space="preserve"> de febrero</w:t>
      </w:r>
    </w:p>
    <w:p w14:paraId="5DCE337D" w14:textId="4AFCF521" w:rsidR="0039311C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0347ED">
        <w:rPr>
          <w:rFonts w:ascii="Arial" w:eastAsia="Arial" w:hAnsi="Arial" w:cs="Arial"/>
          <w:b/>
          <w:sz w:val="24"/>
          <w:lang w:val="es-MX"/>
        </w:rPr>
        <w:tab/>
      </w:r>
      <w:r>
        <w:rPr>
          <w:rFonts w:ascii="Arial" w:eastAsia="Arial" w:hAnsi="Arial" w:cs="Arial"/>
          <w:b/>
          <w:sz w:val="24"/>
        </w:rPr>
        <w:t>Lunes</w:t>
      </w:r>
      <w:r w:rsidRPr="00F2743B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7 a.m.:</w:t>
      </w:r>
      <w:r w:rsidRPr="00F2743B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 xml:space="preserve">____ </w:t>
      </w:r>
      <w:r w:rsidRPr="00F2743B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CF205F">
        <w:rPr>
          <w:rFonts w:ascii="Arial" w:eastAsia="Arial" w:hAnsi="Arial" w:cs="Arial"/>
          <w:sz w:val="24"/>
        </w:rPr>
        <w:t>Wood Family</w:t>
      </w:r>
    </w:p>
    <w:p w14:paraId="4A9A180E" w14:textId="22CBFE58" w:rsidR="0039311C" w:rsidRPr="00871C57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2743B">
        <w:rPr>
          <w:rFonts w:ascii="Arial" w:eastAsia="Arial" w:hAnsi="Arial" w:cs="Arial"/>
          <w:sz w:val="24"/>
        </w:rPr>
        <w:tab/>
      </w:r>
      <w:r w:rsidRPr="00871C57">
        <w:rPr>
          <w:rFonts w:ascii="Arial" w:eastAsia="Arial" w:hAnsi="Arial" w:cs="Arial"/>
          <w:b/>
          <w:sz w:val="24"/>
        </w:rPr>
        <w:t xml:space="preserve">Martes </w:t>
      </w:r>
      <w:r w:rsidR="00CF205F">
        <w:rPr>
          <w:rFonts w:ascii="Arial" w:eastAsia="Arial" w:hAnsi="Arial" w:cs="Arial"/>
          <w:b/>
          <w:sz w:val="24"/>
        </w:rPr>
        <w:t>7</w:t>
      </w:r>
      <w:r w:rsidRPr="00871C57">
        <w:rPr>
          <w:rFonts w:ascii="Arial" w:eastAsia="Arial" w:hAnsi="Arial" w:cs="Arial"/>
          <w:b/>
          <w:sz w:val="24"/>
        </w:rPr>
        <w:t xml:space="preserve"> p.m.:</w:t>
      </w:r>
      <w:r w:rsidRPr="00871C57">
        <w:rPr>
          <w:rFonts w:ascii="Arial" w:eastAsia="Arial" w:hAnsi="Arial" w:cs="Arial"/>
          <w:sz w:val="24"/>
        </w:rPr>
        <w:t xml:space="preserve"> </w:t>
      </w:r>
      <w:r w:rsidRPr="00871C57">
        <w:rPr>
          <w:rFonts w:ascii="Arial" w:eastAsia="Arial" w:hAnsi="Arial" w:cs="Arial"/>
          <w:sz w:val="24"/>
          <w:u w:val="single"/>
        </w:rPr>
        <w:tab/>
      </w:r>
      <w:r w:rsidRPr="00871C57">
        <w:rPr>
          <w:rFonts w:ascii="Arial" w:eastAsia="Arial" w:hAnsi="Arial" w:cs="Arial"/>
          <w:sz w:val="24"/>
          <w:u w:val="single"/>
        </w:rPr>
        <w:tab/>
        <w:t>_____</w:t>
      </w:r>
      <w:r w:rsidRPr="00871C57">
        <w:rPr>
          <w:rFonts w:ascii="Arial" w:eastAsia="Arial" w:hAnsi="Arial" w:cs="Arial"/>
          <w:sz w:val="24"/>
          <w:u w:val="single"/>
        </w:rPr>
        <w:tab/>
        <w:t xml:space="preserve">   </w:t>
      </w:r>
      <w:r w:rsidRPr="00871C57">
        <w:rPr>
          <w:rFonts w:ascii="Arial" w:eastAsia="Arial" w:hAnsi="Arial" w:cs="Arial"/>
          <w:sz w:val="24"/>
          <w:u w:val="single"/>
        </w:rPr>
        <w:tab/>
        <w:t xml:space="preserve">        </w:t>
      </w:r>
      <w:r w:rsidRPr="00871C57">
        <w:rPr>
          <w:rFonts w:ascii="Arial" w:eastAsia="Arial" w:hAnsi="Arial" w:cs="Arial"/>
          <w:sz w:val="24"/>
          <w:u w:val="single"/>
        </w:rPr>
        <w:tab/>
      </w:r>
      <w:r w:rsidRPr="00871C57">
        <w:rPr>
          <w:rFonts w:ascii="Arial" w:eastAsia="Arial" w:hAnsi="Arial" w:cs="Arial"/>
          <w:sz w:val="24"/>
          <w:u w:val="single"/>
        </w:rPr>
        <w:tab/>
      </w:r>
      <w:r w:rsidR="00CF205F">
        <w:rPr>
          <w:rFonts w:ascii="Arial" w:eastAsia="Arial" w:hAnsi="Arial" w:cs="Arial"/>
          <w:sz w:val="24"/>
        </w:rPr>
        <w:t xml:space="preserve">Richard </w:t>
      </w:r>
      <w:proofErr w:type="spellStart"/>
      <w:r w:rsidR="00CF205F">
        <w:rPr>
          <w:rFonts w:ascii="Arial" w:eastAsia="Arial" w:hAnsi="Arial" w:cs="Arial"/>
          <w:sz w:val="24"/>
        </w:rPr>
        <w:t>Morroni</w:t>
      </w:r>
      <w:proofErr w:type="spellEnd"/>
    </w:p>
    <w:p w14:paraId="14999C2B" w14:textId="7CFD1D41" w:rsidR="0039311C" w:rsidRPr="00CF205F" w:rsidRDefault="0039311C" w:rsidP="0039311C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proofErr w:type="spellStart"/>
      <w:r w:rsidRPr="00CF205F">
        <w:rPr>
          <w:rFonts w:ascii="Arial" w:eastAsia="Arial" w:hAnsi="Arial" w:cs="Arial"/>
          <w:b/>
          <w:sz w:val="24"/>
        </w:rPr>
        <w:t>Miercoles</w:t>
      </w:r>
      <w:proofErr w:type="spellEnd"/>
      <w:r w:rsidRPr="00CF205F">
        <w:rPr>
          <w:rFonts w:ascii="Arial" w:eastAsia="Arial" w:hAnsi="Arial" w:cs="Arial"/>
          <w:b/>
          <w:sz w:val="24"/>
        </w:rPr>
        <w:t xml:space="preserve"> 7 a.m.: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  <w:t>_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  <w:t>_</w:t>
      </w:r>
      <w:r w:rsidRPr="00CF205F">
        <w:rPr>
          <w:rFonts w:ascii="Arial" w:eastAsia="Arial" w:hAnsi="Arial" w:cs="Arial"/>
          <w:sz w:val="24"/>
          <w:u w:val="single"/>
        </w:rPr>
        <w:tab/>
        <w:t xml:space="preserve">___ 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="00CF205F" w:rsidRPr="00CF205F">
        <w:rPr>
          <w:rFonts w:ascii="Arial" w:eastAsia="Arial" w:hAnsi="Arial" w:cs="Arial"/>
          <w:sz w:val="24"/>
        </w:rPr>
        <w:t xml:space="preserve">Viejitos </w:t>
      </w:r>
      <w:proofErr w:type="spellStart"/>
      <w:r w:rsidR="00CF205F" w:rsidRPr="00CF205F">
        <w:rPr>
          <w:rFonts w:ascii="Arial" w:eastAsia="Arial" w:hAnsi="Arial" w:cs="Arial"/>
          <w:sz w:val="24"/>
        </w:rPr>
        <w:t>en</w:t>
      </w:r>
      <w:proofErr w:type="spellEnd"/>
      <w:r w:rsidR="00CF205F" w:rsidRPr="00CF205F">
        <w:rPr>
          <w:rFonts w:ascii="Arial" w:eastAsia="Arial" w:hAnsi="Arial" w:cs="Arial"/>
          <w:sz w:val="24"/>
        </w:rPr>
        <w:t xml:space="preserve"> Bethany Home</w:t>
      </w:r>
    </w:p>
    <w:p w14:paraId="6408D13F" w14:textId="4909E54C" w:rsidR="0039311C" w:rsidRPr="00CF205F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CF205F">
        <w:rPr>
          <w:rFonts w:ascii="Arial" w:eastAsia="Arial" w:hAnsi="Arial" w:cs="Arial"/>
          <w:sz w:val="24"/>
        </w:rPr>
        <w:tab/>
      </w:r>
      <w:r w:rsidRPr="00CF205F">
        <w:rPr>
          <w:rFonts w:ascii="Arial" w:eastAsia="Arial" w:hAnsi="Arial" w:cs="Arial"/>
          <w:b/>
          <w:sz w:val="24"/>
        </w:rPr>
        <w:t xml:space="preserve">Jueves </w:t>
      </w:r>
      <w:r w:rsidR="00324224" w:rsidRPr="00CF205F">
        <w:rPr>
          <w:rFonts w:ascii="Arial" w:eastAsia="Arial" w:hAnsi="Arial" w:cs="Arial"/>
          <w:b/>
          <w:sz w:val="24"/>
        </w:rPr>
        <w:t>7</w:t>
      </w:r>
      <w:r w:rsidRPr="00CF205F">
        <w:rPr>
          <w:rFonts w:ascii="Arial" w:eastAsia="Arial" w:hAnsi="Arial" w:cs="Arial"/>
          <w:b/>
          <w:sz w:val="24"/>
        </w:rPr>
        <w:t xml:space="preserve"> </w:t>
      </w:r>
      <w:r w:rsidR="00324224" w:rsidRPr="00CF205F">
        <w:rPr>
          <w:rFonts w:ascii="Arial" w:eastAsia="Arial" w:hAnsi="Arial" w:cs="Arial"/>
          <w:b/>
          <w:sz w:val="24"/>
        </w:rPr>
        <w:t>a</w:t>
      </w:r>
      <w:r w:rsidRPr="00CF205F">
        <w:rPr>
          <w:rFonts w:ascii="Arial" w:eastAsia="Arial" w:hAnsi="Arial" w:cs="Arial"/>
          <w:b/>
          <w:sz w:val="24"/>
        </w:rPr>
        <w:t>.m.</w:t>
      </w:r>
      <w:r w:rsidRPr="00CF205F">
        <w:rPr>
          <w:rFonts w:ascii="Arial" w:eastAsia="Arial" w:hAnsi="Arial" w:cs="Arial"/>
          <w:b/>
          <w:sz w:val="24"/>
          <w:u w:val="single"/>
        </w:rPr>
        <w:t>:</w:t>
      </w:r>
      <w:r w:rsidRPr="00CF205F">
        <w:rPr>
          <w:rFonts w:ascii="Arial" w:eastAsia="Arial" w:hAnsi="Arial" w:cs="Arial"/>
          <w:sz w:val="24"/>
          <w:u w:val="single"/>
        </w:rPr>
        <w:t xml:space="preserve"> 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  <w:t xml:space="preserve">_   </w:t>
      </w:r>
      <w:r w:rsidRPr="00CF205F">
        <w:rPr>
          <w:rFonts w:ascii="Arial" w:eastAsia="Arial" w:hAnsi="Arial" w:cs="Arial"/>
          <w:sz w:val="24"/>
          <w:u w:val="single"/>
        </w:rPr>
        <w:tab/>
        <w:t xml:space="preserve">     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</w:r>
      <w:r w:rsidR="00CF205F" w:rsidRPr="00CF205F">
        <w:rPr>
          <w:rFonts w:ascii="Arial" w:eastAsia="Arial" w:hAnsi="Arial" w:cs="Arial"/>
          <w:sz w:val="24"/>
        </w:rPr>
        <w:t>R</w:t>
      </w:r>
      <w:r w:rsidR="00CF205F">
        <w:rPr>
          <w:rFonts w:ascii="Arial" w:eastAsia="Arial" w:hAnsi="Arial" w:cs="Arial"/>
          <w:sz w:val="24"/>
        </w:rPr>
        <w:t xml:space="preserve">ichard </w:t>
      </w:r>
      <w:proofErr w:type="spellStart"/>
      <w:r w:rsidR="00CF205F">
        <w:rPr>
          <w:rFonts w:ascii="Arial" w:eastAsia="Arial" w:hAnsi="Arial" w:cs="Arial"/>
          <w:sz w:val="24"/>
        </w:rPr>
        <w:t>Morroni</w:t>
      </w:r>
      <w:proofErr w:type="spellEnd"/>
    </w:p>
    <w:p w14:paraId="41503D7F" w14:textId="01D731EC" w:rsidR="0039311C" w:rsidRPr="00CF205F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CF205F">
        <w:rPr>
          <w:rFonts w:ascii="Arial" w:eastAsia="Arial" w:hAnsi="Arial" w:cs="Arial"/>
          <w:sz w:val="24"/>
        </w:rPr>
        <w:tab/>
      </w:r>
      <w:r w:rsidRPr="00CF205F">
        <w:rPr>
          <w:rFonts w:ascii="Arial" w:eastAsia="Arial" w:hAnsi="Arial" w:cs="Arial"/>
          <w:b/>
          <w:sz w:val="24"/>
          <w:lang w:val="es-MX"/>
        </w:rPr>
        <w:t>Viernes 7 a.m.</w:t>
      </w:r>
      <w:r w:rsidRPr="00CF205F">
        <w:rPr>
          <w:rFonts w:ascii="Arial" w:eastAsia="Arial" w:hAnsi="Arial" w:cs="Arial"/>
          <w:b/>
          <w:sz w:val="24"/>
          <w:u w:val="single"/>
          <w:lang w:val="es-MX"/>
        </w:rPr>
        <w:t>:</w:t>
      </w:r>
      <w:r w:rsidRPr="00CF205F">
        <w:rPr>
          <w:rFonts w:ascii="Arial" w:eastAsia="Arial" w:hAnsi="Arial" w:cs="Arial"/>
          <w:bCs/>
          <w:sz w:val="24"/>
          <w:u w:val="single"/>
          <w:lang w:val="es-MX"/>
        </w:rPr>
        <w:t xml:space="preserve">  </w:t>
      </w:r>
      <w:r w:rsidRPr="00CF205F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CF205F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CF205F">
        <w:rPr>
          <w:rFonts w:ascii="Arial" w:eastAsia="Arial" w:hAnsi="Arial" w:cs="Arial"/>
          <w:bCs/>
          <w:sz w:val="24"/>
          <w:u w:val="single"/>
          <w:lang w:val="es-MX"/>
        </w:rPr>
        <w:tab/>
        <w:t xml:space="preserve">                   _</w:t>
      </w:r>
      <w:r w:rsidRPr="00CF205F">
        <w:rPr>
          <w:rFonts w:ascii="Arial" w:eastAsia="Arial" w:hAnsi="Arial" w:cs="Arial"/>
          <w:bCs/>
          <w:sz w:val="24"/>
          <w:u w:val="single"/>
          <w:lang w:val="es-MX"/>
        </w:rPr>
        <w:tab/>
        <w:t>_____</w:t>
      </w:r>
      <w:r w:rsidRPr="00CF205F">
        <w:rPr>
          <w:rFonts w:ascii="Arial" w:eastAsia="Arial" w:hAnsi="Arial" w:cs="Arial"/>
          <w:sz w:val="24"/>
          <w:lang w:val="es-MX"/>
        </w:rPr>
        <w:t xml:space="preserve"> </w:t>
      </w:r>
      <w:r w:rsidR="00CF205F" w:rsidRPr="00CF205F">
        <w:rPr>
          <w:rFonts w:ascii="Arial" w:eastAsia="Arial" w:hAnsi="Arial" w:cs="Arial"/>
          <w:sz w:val="24"/>
          <w:lang w:val="es-MX"/>
        </w:rPr>
        <w:t>Gabriela Ma</w:t>
      </w:r>
      <w:r w:rsidR="00CF205F">
        <w:rPr>
          <w:rFonts w:ascii="Arial" w:eastAsia="Arial" w:hAnsi="Arial" w:cs="Arial"/>
          <w:sz w:val="24"/>
          <w:lang w:val="es-MX"/>
        </w:rPr>
        <w:t>driz</w:t>
      </w:r>
    </w:p>
    <w:p w14:paraId="3E540249" w14:textId="067EFEF2" w:rsidR="0039311C" w:rsidRPr="00CF205F" w:rsidRDefault="0039311C" w:rsidP="0039311C">
      <w:pPr>
        <w:spacing w:after="0" w:line="240" w:lineRule="auto"/>
        <w:contextualSpacing/>
        <w:rPr>
          <w:rFonts w:ascii="Arial" w:eastAsia="Arial" w:hAnsi="Arial" w:cs="Arial"/>
          <w:b/>
          <w:sz w:val="24"/>
          <w:lang w:val="es-MX"/>
        </w:rPr>
      </w:pPr>
      <w:r w:rsidRPr="00CF205F">
        <w:rPr>
          <w:rFonts w:ascii="Arial" w:eastAsia="Arial" w:hAnsi="Arial" w:cs="Arial"/>
          <w:sz w:val="24"/>
          <w:lang w:val="es-MX"/>
        </w:rPr>
        <w:tab/>
      </w:r>
      <w:proofErr w:type="spellStart"/>
      <w:r w:rsidRPr="00CF205F">
        <w:rPr>
          <w:rFonts w:ascii="Arial" w:eastAsia="Arial" w:hAnsi="Arial" w:cs="Arial"/>
          <w:b/>
          <w:sz w:val="24"/>
          <w:lang w:val="es-MX"/>
        </w:rPr>
        <w:t>Sabado</w:t>
      </w:r>
      <w:proofErr w:type="spellEnd"/>
      <w:r w:rsidRPr="00CF205F">
        <w:rPr>
          <w:rFonts w:ascii="Arial" w:eastAsia="Arial" w:hAnsi="Arial" w:cs="Arial"/>
          <w:b/>
          <w:sz w:val="24"/>
          <w:lang w:val="es-MX"/>
        </w:rPr>
        <w:t xml:space="preserve"> 7 a.m.:</w:t>
      </w:r>
      <w:r w:rsidRPr="00CF205F">
        <w:rPr>
          <w:rFonts w:ascii="Arial" w:eastAsia="Arial" w:hAnsi="Arial" w:cs="Arial"/>
          <w:sz w:val="24"/>
          <w:u w:val="single"/>
          <w:lang w:val="es-MX"/>
        </w:rPr>
        <w:tab/>
      </w:r>
      <w:r w:rsidRPr="00CF205F">
        <w:rPr>
          <w:rFonts w:ascii="Arial" w:eastAsia="Arial" w:hAnsi="Arial" w:cs="Arial"/>
          <w:sz w:val="24"/>
          <w:u w:val="single"/>
          <w:lang w:val="es-MX"/>
        </w:rPr>
        <w:tab/>
      </w:r>
      <w:r w:rsidRPr="00CF205F">
        <w:rPr>
          <w:rFonts w:ascii="Arial" w:eastAsia="Arial" w:hAnsi="Arial" w:cs="Arial"/>
          <w:sz w:val="24"/>
          <w:u w:val="single"/>
          <w:lang w:val="es-MX"/>
        </w:rPr>
        <w:tab/>
      </w:r>
      <w:r w:rsidRPr="00CF205F">
        <w:rPr>
          <w:rFonts w:ascii="Arial" w:eastAsia="Arial" w:hAnsi="Arial" w:cs="Arial"/>
          <w:sz w:val="24"/>
          <w:u w:val="single"/>
          <w:lang w:val="es-MX"/>
        </w:rPr>
        <w:tab/>
      </w:r>
      <w:r w:rsidRPr="00CF205F">
        <w:rPr>
          <w:rFonts w:ascii="Arial" w:eastAsia="Arial" w:hAnsi="Arial" w:cs="Arial"/>
          <w:sz w:val="24"/>
          <w:u w:val="single"/>
          <w:lang w:val="es-MX"/>
        </w:rPr>
        <w:tab/>
      </w:r>
      <w:r w:rsidRPr="00CF205F">
        <w:rPr>
          <w:rFonts w:ascii="Arial" w:eastAsia="Arial" w:hAnsi="Arial" w:cs="Arial"/>
          <w:sz w:val="24"/>
          <w:u w:val="single"/>
          <w:lang w:val="es-MX"/>
        </w:rPr>
        <w:tab/>
      </w:r>
      <w:r w:rsidR="00CF205F" w:rsidRPr="00CF205F">
        <w:rPr>
          <w:rFonts w:ascii="Arial" w:eastAsia="Arial" w:hAnsi="Arial" w:cs="Arial"/>
          <w:sz w:val="24"/>
          <w:lang w:val="es-MX"/>
        </w:rPr>
        <w:t>No hay misa</w:t>
      </w:r>
    </w:p>
    <w:p w14:paraId="37E8797F" w14:textId="6AC5889E" w:rsidR="0039311C" w:rsidRPr="00CF205F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CF205F">
        <w:rPr>
          <w:rFonts w:ascii="Arial" w:eastAsia="Arial" w:hAnsi="Arial" w:cs="Arial"/>
          <w:sz w:val="24"/>
          <w:lang w:val="es-MX"/>
        </w:rPr>
        <w:tab/>
      </w:r>
      <w:r w:rsidRPr="00CF205F">
        <w:rPr>
          <w:rFonts w:ascii="Arial" w:eastAsia="Arial" w:hAnsi="Arial" w:cs="Arial"/>
          <w:b/>
          <w:sz w:val="24"/>
        </w:rPr>
        <w:t>Sabado 5:30 p.m.: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</w:r>
      <w:r w:rsidR="00CF205F" w:rsidRPr="00CF205F">
        <w:rPr>
          <w:rFonts w:ascii="Arial" w:eastAsia="Arial" w:hAnsi="Arial" w:cs="Arial"/>
          <w:sz w:val="24"/>
        </w:rPr>
        <w:t xml:space="preserve">Richard </w:t>
      </w:r>
      <w:proofErr w:type="spellStart"/>
      <w:r w:rsidR="00CF205F" w:rsidRPr="00CF205F">
        <w:rPr>
          <w:rFonts w:ascii="Arial" w:eastAsia="Arial" w:hAnsi="Arial" w:cs="Arial"/>
          <w:sz w:val="24"/>
        </w:rPr>
        <w:t>M</w:t>
      </w:r>
      <w:r w:rsidR="00CF205F">
        <w:rPr>
          <w:rFonts w:ascii="Arial" w:eastAsia="Arial" w:hAnsi="Arial" w:cs="Arial"/>
          <w:sz w:val="24"/>
        </w:rPr>
        <w:t>orroni</w:t>
      </w:r>
      <w:proofErr w:type="spellEnd"/>
    </w:p>
    <w:p w14:paraId="6C89C1D8" w14:textId="0E70201F" w:rsidR="0039311C" w:rsidRPr="00CF205F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CF205F">
        <w:rPr>
          <w:rFonts w:ascii="Arial" w:eastAsia="Arial" w:hAnsi="Arial" w:cs="Arial"/>
          <w:sz w:val="24"/>
        </w:rPr>
        <w:tab/>
      </w:r>
      <w:r w:rsidRPr="00CF205F">
        <w:rPr>
          <w:rFonts w:ascii="Arial" w:eastAsia="Arial" w:hAnsi="Arial" w:cs="Arial"/>
          <w:b/>
          <w:sz w:val="24"/>
          <w:lang w:val="es-MX"/>
        </w:rPr>
        <w:t xml:space="preserve">Domingo 8:30 a.m. </w:t>
      </w:r>
      <w:proofErr w:type="spellStart"/>
      <w:r w:rsidRPr="00CF205F">
        <w:rPr>
          <w:rFonts w:ascii="Arial" w:eastAsia="Arial" w:hAnsi="Arial" w:cs="Arial"/>
          <w:b/>
          <w:sz w:val="24"/>
          <w:lang w:val="es-MX"/>
        </w:rPr>
        <w:t>Heartwell</w:t>
      </w:r>
      <w:proofErr w:type="spellEnd"/>
      <w:r w:rsidRPr="00CF205F">
        <w:rPr>
          <w:rFonts w:ascii="Arial" w:eastAsia="Arial" w:hAnsi="Arial" w:cs="Arial"/>
          <w:b/>
          <w:sz w:val="24"/>
          <w:lang w:val="es-MX"/>
        </w:rPr>
        <w:t>:</w:t>
      </w:r>
      <w:r w:rsidRPr="00CF205F">
        <w:rPr>
          <w:rFonts w:ascii="Arial" w:eastAsia="Arial" w:hAnsi="Arial" w:cs="Arial"/>
          <w:sz w:val="24"/>
          <w:u w:val="single"/>
          <w:lang w:val="es-MX"/>
        </w:rPr>
        <w:t xml:space="preserve"> _</w:t>
      </w:r>
      <w:r w:rsidRPr="00CF205F">
        <w:rPr>
          <w:rFonts w:ascii="Arial" w:eastAsia="Arial" w:hAnsi="Arial" w:cs="Arial"/>
          <w:sz w:val="24"/>
          <w:u w:val="single"/>
          <w:lang w:val="es-MX"/>
        </w:rPr>
        <w:tab/>
        <w:t>__________</w:t>
      </w:r>
      <w:r w:rsidRPr="00CF205F">
        <w:rPr>
          <w:rFonts w:ascii="Arial" w:eastAsia="Arial" w:hAnsi="Arial" w:cs="Arial"/>
          <w:sz w:val="24"/>
          <w:u w:val="single"/>
          <w:lang w:val="es-MX"/>
        </w:rPr>
        <w:tab/>
      </w:r>
      <w:r w:rsidR="00CF205F" w:rsidRPr="00CF205F">
        <w:rPr>
          <w:rFonts w:ascii="Arial" w:eastAsia="Arial" w:hAnsi="Arial" w:cs="Arial"/>
          <w:sz w:val="24"/>
          <w:u w:val="single"/>
          <w:lang w:val="es-MX"/>
        </w:rPr>
        <w:tab/>
      </w:r>
      <w:r w:rsidR="00CF205F" w:rsidRPr="00082267">
        <w:rPr>
          <w:rFonts w:ascii="Arial" w:eastAsia="Arial" w:hAnsi="Arial" w:cs="Arial"/>
          <w:sz w:val="24"/>
          <w:lang w:val="es-MX"/>
        </w:rPr>
        <w:t>Pueblo de Dios</w:t>
      </w:r>
    </w:p>
    <w:p w14:paraId="7BDE6AF5" w14:textId="2EA19AA3" w:rsidR="0039311C" w:rsidRPr="00CF205F" w:rsidRDefault="0039311C" w:rsidP="0039311C">
      <w:pPr>
        <w:spacing w:after="0" w:line="240" w:lineRule="auto"/>
        <w:contextualSpacing/>
        <w:rPr>
          <w:rFonts w:ascii="Arial" w:eastAsia="Arial" w:hAnsi="Arial" w:cs="Arial"/>
          <w:bCs/>
          <w:sz w:val="24"/>
        </w:rPr>
      </w:pPr>
      <w:r w:rsidRPr="00CF205F">
        <w:rPr>
          <w:rFonts w:ascii="Arial" w:eastAsia="Arial" w:hAnsi="Arial" w:cs="Arial"/>
          <w:sz w:val="24"/>
          <w:lang w:val="es-MX"/>
        </w:rPr>
        <w:tab/>
      </w:r>
      <w:r w:rsidRPr="00CF205F">
        <w:rPr>
          <w:rFonts w:ascii="Arial" w:eastAsia="Arial" w:hAnsi="Arial" w:cs="Arial"/>
          <w:b/>
          <w:sz w:val="24"/>
        </w:rPr>
        <w:t>Domingo 10:30 a.m.:</w:t>
      </w:r>
      <w:r w:rsidRPr="00CF205F">
        <w:rPr>
          <w:rFonts w:ascii="Arial" w:eastAsia="Arial" w:hAnsi="Arial" w:cs="Arial"/>
          <w:bCs/>
          <w:sz w:val="24"/>
          <w:u w:val="single"/>
        </w:rPr>
        <w:tab/>
      </w:r>
      <w:r w:rsidRPr="00CF205F">
        <w:rPr>
          <w:rFonts w:ascii="Arial" w:eastAsia="Arial" w:hAnsi="Arial" w:cs="Arial"/>
          <w:bCs/>
          <w:sz w:val="24"/>
          <w:u w:val="single"/>
        </w:rPr>
        <w:tab/>
      </w:r>
      <w:r w:rsidRPr="00CF205F">
        <w:rPr>
          <w:rFonts w:ascii="Arial" w:eastAsia="Arial" w:hAnsi="Arial" w:cs="Arial"/>
          <w:bCs/>
          <w:sz w:val="24"/>
          <w:u w:val="single"/>
        </w:rPr>
        <w:tab/>
      </w:r>
      <w:r w:rsidRPr="00CF205F">
        <w:rPr>
          <w:rFonts w:ascii="Arial" w:eastAsia="Arial" w:hAnsi="Arial" w:cs="Arial"/>
          <w:bCs/>
          <w:sz w:val="24"/>
          <w:u w:val="single"/>
        </w:rPr>
        <w:tab/>
      </w:r>
      <w:r w:rsidRPr="00CF205F">
        <w:rPr>
          <w:rFonts w:ascii="Arial" w:eastAsia="Arial" w:hAnsi="Arial" w:cs="Arial"/>
          <w:bCs/>
          <w:sz w:val="24"/>
          <w:u w:val="single"/>
        </w:rPr>
        <w:tab/>
      </w:r>
      <w:r w:rsidR="00CF205F" w:rsidRPr="00CF205F">
        <w:rPr>
          <w:rFonts w:ascii="Arial" w:eastAsia="Arial" w:hAnsi="Arial" w:cs="Arial"/>
          <w:bCs/>
          <w:sz w:val="24"/>
        </w:rPr>
        <w:t>Ri</w:t>
      </w:r>
      <w:r w:rsidR="00CF205F">
        <w:rPr>
          <w:rFonts w:ascii="Arial" w:eastAsia="Arial" w:hAnsi="Arial" w:cs="Arial"/>
          <w:bCs/>
          <w:sz w:val="24"/>
        </w:rPr>
        <w:t xml:space="preserve">chard </w:t>
      </w:r>
      <w:proofErr w:type="spellStart"/>
      <w:r w:rsidR="00CF205F">
        <w:rPr>
          <w:rFonts w:ascii="Arial" w:eastAsia="Arial" w:hAnsi="Arial" w:cs="Arial"/>
          <w:bCs/>
          <w:sz w:val="24"/>
        </w:rPr>
        <w:t>Morroni</w:t>
      </w:r>
      <w:proofErr w:type="spellEnd"/>
    </w:p>
    <w:p w14:paraId="2587D8B5" w14:textId="3335BD33" w:rsidR="00CE6DD2" w:rsidRPr="00CF205F" w:rsidRDefault="0039311C" w:rsidP="00FA23CA">
      <w:pPr>
        <w:spacing w:after="0" w:line="240" w:lineRule="auto"/>
        <w:ind w:firstLine="720"/>
        <w:contextualSpacing/>
        <w:rPr>
          <w:rFonts w:ascii="Arial" w:eastAsia="Arial" w:hAnsi="Arial" w:cs="Arial"/>
          <w:bCs/>
          <w:sz w:val="24"/>
        </w:rPr>
      </w:pPr>
      <w:r w:rsidRPr="00CF205F">
        <w:rPr>
          <w:rFonts w:ascii="Arial" w:eastAsia="Arial" w:hAnsi="Arial" w:cs="Arial"/>
          <w:b/>
          <w:sz w:val="24"/>
        </w:rPr>
        <w:t>Domingo 12:30 p.m.:</w:t>
      </w:r>
      <w:r w:rsidRPr="00CF205F">
        <w:rPr>
          <w:rFonts w:ascii="Arial" w:eastAsia="Arial" w:hAnsi="Arial" w:cs="Arial"/>
          <w:bCs/>
          <w:sz w:val="24"/>
          <w:u w:val="single"/>
        </w:rPr>
        <w:tab/>
      </w:r>
      <w:r w:rsidRPr="00CF205F">
        <w:rPr>
          <w:rFonts w:ascii="Arial" w:eastAsia="Arial" w:hAnsi="Arial" w:cs="Arial"/>
          <w:bCs/>
          <w:sz w:val="24"/>
          <w:u w:val="single"/>
        </w:rPr>
        <w:tab/>
      </w:r>
      <w:r w:rsidRPr="00CF205F">
        <w:rPr>
          <w:rFonts w:ascii="Arial" w:eastAsia="Arial" w:hAnsi="Arial" w:cs="Arial"/>
          <w:bCs/>
          <w:sz w:val="24"/>
          <w:u w:val="single"/>
        </w:rPr>
        <w:tab/>
      </w:r>
      <w:r w:rsidRPr="00CF205F">
        <w:rPr>
          <w:rFonts w:ascii="Arial" w:eastAsia="Arial" w:hAnsi="Arial" w:cs="Arial"/>
          <w:bCs/>
          <w:sz w:val="24"/>
          <w:u w:val="single"/>
        </w:rPr>
        <w:tab/>
      </w:r>
      <w:r w:rsidRPr="00CF205F">
        <w:rPr>
          <w:rFonts w:ascii="Arial" w:eastAsia="Arial" w:hAnsi="Arial" w:cs="Arial"/>
          <w:bCs/>
          <w:sz w:val="24"/>
          <w:u w:val="single"/>
        </w:rPr>
        <w:tab/>
      </w:r>
      <w:r w:rsidR="00CF205F">
        <w:rPr>
          <w:rFonts w:ascii="Arial" w:eastAsia="Arial" w:hAnsi="Arial" w:cs="Arial"/>
          <w:sz w:val="24"/>
        </w:rPr>
        <w:t>Disponible</w:t>
      </w:r>
    </w:p>
    <w:sectPr w:rsidR="00CE6DD2" w:rsidRPr="00CF205F" w:rsidSect="000371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082"/>
    <w:rsid w:val="00003DFA"/>
    <w:rsid w:val="000128CD"/>
    <w:rsid w:val="000168CE"/>
    <w:rsid w:val="00020F20"/>
    <w:rsid w:val="0002569F"/>
    <w:rsid w:val="00026575"/>
    <w:rsid w:val="00034323"/>
    <w:rsid w:val="000347ED"/>
    <w:rsid w:val="00037164"/>
    <w:rsid w:val="00041DC3"/>
    <w:rsid w:val="000600EA"/>
    <w:rsid w:val="00060BA5"/>
    <w:rsid w:val="00070EDC"/>
    <w:rsid w:val="00082267"/>
    <w:rsid w:val="0009764B"/>
    <w:rsid w:val="000B31A4"/>
    <w:rsid w:val="000B67B0"/>
    <w:rsid w:val="000D2642"/>
    <w:rsid w:val="000D3131"/>
    <w:rsid w:val="000E0C1A"/>
    <w:rsid w:val="000E257F"/>
    <w:rsid w:val="000E4A65"/>
    <w:rsid w:val="000F403E"/>
    <w:rsid w:val="001240E7"/>
    <w:rsid w:val="00124E3E"/>
    <w:rsid w:val="0013036B"/>
    <w:rsid w:val="001355DC"/>
    <w:rsid w:val="001550A7"/>
    <w:rsid w:val="001573F4"/>
    <w:rsid w:val="0017038F"/>
    <w:rsid w:val="00170F47"/>
    <w:rsid w:val="00180479"/>
    <w:rsid w:val="0018128F"/>
    <w:rsid w:val="00190CA8"/>
    <w:rsid w:val="00191FD3"/>
    <w:rsid w:val="00195935"/>
    <w:rsid w:val="00196504"/>
    <w:rsid w:val="001A04E7"/>
    <w:rsid w:val="001A0E2D"/>
    <w:rsid w:val="001A305B"/>
    <w:rsid w:val="001C5262"/>
    <w:rsid w:val="001D1469"/>
    <w:rsid w:val="00202F4C"/>
    <w:rsid w:val="00204656"/>
    <w:rsid w:val="00207085"/>
    <w:rsid w:val="00212D73"/>
    <w:rsid w:val="002142EB"/>
    <w:rsid w:val="002160E2"/>
    <w:rsid w:val="00220252"/>
    <w:rsid w:val="0022026F"/>
    <w:rsid w:val="00222662"/>
    <w:rsid w:val="00223F47"/>
    <w:rsid w:val="00235FE6"/>
    <w:rsid w:val="00244AC8"/>
    <w:rsid w:val="00245D7E"/>
    <w:rsid w:val="00253351"/>
    <w:rsid w:val="0025395F"/>
    <w:rsid w:val="00264283"/>
    <w:rsid w:val="00266A15"/>
    <w:rsid w:val="00271EB2"/>
    <w:rsid w:val="00280D98"/>
    <w:rsid w:val="002A6F88"/>
    <w:rsid w:val="002B28CE"/>
    <w:rsid w:val="002C7F0E"/>
    <w:rsid w:val="002E6BF6"/>
    <w:rsid w:val="002E6E53"/>
    <w:rsid w:val="00324224"/>
    <w:rsid w:val="003300BF"/>
    <w:rsid w:val="00330556"/>
    <w:rsid w:val="00340EDB"/>
    <w:rsid w:val="0034729D"/>
    <w:rsid w:val="00347AF7"/>
    <w:rsid w:val="00357AE4"/>
    <w:rsid w:val="003661FD"/>
    <w:rsid w:val="003740F5"/>
    <w:rsid w:val="0038300B"/>
    <w:rsid w:val="0038527C"/>
    <w:rsid w:val="00390123"/>
    <w:rsid w:val="0039311C"/>
    <w:rsid w:val="0039333E"/>
    <w:rsid w:val="00396113"/>
    <w:rsid w:val="003A29D0"/>
    <w:rsid w:val="003A505D"/>
    <w:rsid w:val="003C12B8"/>
    <w:rsid w:val="003C12C9"/>
    <w:rsid w:val="003C188C"/>
    <w:rsid w:val="003E0287"/>
    <w:rsid w:val="003F1485"/>
    <w:rsid w:val="004028F5"/>
    <w:rsid w:val="004109DB"/>
    <w:rsid w:val="00412A0E"/>
    <w:rsid w:val="00417A44"/>
    <w:rsid w:val="00452125"/>
    <w:rsid w:val="00453082"/>
    <w:rsid w:val="004543E1"/>
    <w:rsid w:val="00456B77"/>
    <w:rsid w:val="00456FAF"/>
    <w:rsid w:val="00457A10"/>
    <w:rsid w:val="004627F5"/>
    <w:rsid w:val="004755EE"/>
    <w:rsid w:val="004A0A39"/>
    <w:rsid w:val="004B11FE"/>
    <w:rsid w:val="004B7704"/>
    <w:rsid w:val="004F47F9"/>
    <w:rsid w:val="004F5938"/>
    <w:rsid w:val="005013C6"/>
    <w:rsid w:val="00502A44"/>
    <w:rsid w:val="00517FFA"/>
    <w:rsid w:val="005260F5"/>
    <w:rsid w:val="00536C80"/>
    <w:rsid w:val="005522EB"/>
    <w:rsid w:val="005621A0"/>
    <w:rsid w:val="00580CF5"/>
    <w:rsid w:val="00585ECE"/>
    <w:rsid w:val="00591BA8"/>
    <w:rsid w:val="00591BF3"/>
    <w:rsid w:val="00594F17"/>
    <w:rsid w:val="005B01BE"/>
    <w:rsid w:val="005B313D"/>
    <w:rsid w:val="005E5145"/>
    <w:rsid w:val="005F4BAD"/>
    <w:rsid w:val="005F6980"/>
    <w:rsid w:val="00606CD3"/>
    <w:rsid w:val="0061304A"/>
    <w:rsid w:val="00622DA0"/>
    <w:rsid w:val="00625113"/>
    <w:rsid w:val="00636BC6"/>
    <w:rsid w:val="006537C1"/>
    <w:rsid w:val="00654570"/>
    <w:rsid w:val="006660D9"/>
    <w:rsid w:val="00666654"/>
    <w:rsid w:val="00671506"/>
    <w:rsid w:val="00677B3A"/>
    <w:rsid w:val="00681D5A"/>
    <w:rsid w:val="006A0284"/>
    <w:rsid w:val="006A3CDB"/>
    <w:rsid w:val="006B0ABF"/>
    <w:rsid w:val="006B6D83"/>
    <w:rsid w:val="006C0310"/>
    <w:rsid w:val="006E2543"/>
    <w:rsid w:val="006E47D7"/>
    <w:rsid w:val="006F2402"/>
    <w:rsid w:val="007136AB"/>
    <w:rsid w:val="00730ABC"/>
    <w:rsid w:val="00732E76"/>
    <w:rsid w:val="007339CB"/>
    <w:rsid w:val="007551F8"/>
    <w:rsid w:val="00757FA0"/>
    <w:rsid w:val="007662E1"/>
    <w:rsid w:val="00780B44"/>
    <w:rsid w:val="00782EA9"/>
    <w:rsid w:val="00796D3D"/>
    <w:rsid w:val="007B661E"/>
    <w:rsid w:val="007B6E2D"/>
    <w:rsid w:val="007C114A"/>
    <w:rsid w:val="007D3E6E"/>
    <w:rsid w:val="007D6551"/>
    <w:rsid w:val="007E5CF1"/>
    <w:rsid w:val="007F3DA2"/>
    <w:rsid w:val="007F4354"/>
    <w:rsid w:val="007F5DBC"/>
    <w:rsid w:val="008152DC"/>
    <w:rsid w:val="008179D0"/>
    <w:rsid w:val="00841D1D"/>
    <w:rsid w:val="0084339B"/>
    <w:rsid w:val="00862AB0"/>
    <w:rsid w:val="008637BF"/>
    <w:rsid w:val="00865408"/>
    <w:rsid w:val="00871C57"/>
    <w:rsid w:val="00880DD9"/>
    <w:rsid w:val="008872B5"/>
    <w:rsid w:val="008901F1"/>
    <w:rsid w:val="00892F03"/>
    <w:rsid w:val="008B45A0"/>
    <w:rsid w:val="008B74DE"/>
    <w:rsid w:val="008C06DC"/>
    <w:rsid w:val="008C3B09"/>
    <w:rsid w:val="008D357B"/>
    <w:rsid w:val="008F0DFB"/>
    <w:rsid w:val="008F2CFD"/>
    <w:rsid w:val="008F582A"/>
    <w:rsid w:val="0090099E"/>
    <w:rsid w:val="0090115C"/>
    <w:rsid w:val="00915681"/>
    <w:rsid w:val="00930AEF"/>
    <w:rsid w:val="00946348"/>
    <w:rsid w:val="00950624"/>
    <w:rsid w:val="00953FE2"/>
    <w:rsid w:val="00966DAE"/>
    <w:rsid w:val="00973086"/>
    <w:rsid w:val="009B25E3"/>
    <w:rsid w:val="009B3ABE"/>
    <w:rsid w:val="009B46FF"/>
    <w:rsid w:val="009D30B1"/>
    <w:rsid w:val="009D71C0"/>
    <w:rsid w:val="009E6FB1"/>
    <w:rsid w:val="009F0F5E"/>
    <w:rsid w:val="009F27F9"/>
    <w:rsid w:val="00A35BF2"/>
    <w:rsid w:val="00A41622"/>
    <w:rsid w:val="00A50023"/>
    <w:rsid w:val="00A65BF3"/>
    <w:rsid w:val="00A77D0E"/>
    <w:rsid w:val="00A80494"/>
    <w:rsid w:val="00A86A6F"/>
    <w:rsid w:val="00A9102B"/>
    <w:rsid w:val="00AA2742"/>
    <w:rsid w:val="00AA729C"/>
    <w:rsid w:val="00AA7553"/>
    <w:rsid w:val="00AB0688"/>
    <w:rsid w:val="00AB0B44"/>
    <w:rsid w:val="00AC3A8E"/>
    <w:rsid w:val="00AC4C1D"/>
    <w:rsid w:val="00AD6B55"/>
    <w:rsid w:val="00AF3C10"/>
    <w:rsid w:val="00AF7177"/>
    <w:rsid w:val="00B07641"/>
    <w:rsid w:val="00B1576B"/>
    <w:rsid w:val="00B27157"/>
    <w:rsid w:val="00B45A41"/>
    <w:rsid w:val="00B534B6"/>
    <w:rsid w:val="00B66A09"/>
    <w:rsid w:val="00B74E12"/>
    <w:rsid w:val="00B76A5D"/>
    <w:rsid w:val="00B8313F"/>
    <w:rsid w:val="00B9276A"/>
    <w:rsid w:val="00B92F11"/>
    <w:rsid w:val="00BA0D49"/>
    <w:rsid w:val="00BB4726"/>
    <w:rsid w:val="00BC05F0"/>
    <w:rsid w:val="00BC609D"/>
    <w:rsid w:val="00BD12E3"/>
    <w:rsid w:val="00BD3164"/>
    <w:rsid w:val="00BD69D4"/>
    <w:rsid w:val="00BE5F8E"/>
    <w:rsid w:val="00BF2562"/>
    <w:rsid w:val="00C00324"/>
    <w:rsid w:val="00C014A8"/>
    <w:rsid w:val="00C202B5"/>
    <w:rsid w:val="00C36F34"/>
    <w:rsid w:val="00C53EE9"/>
    <w:rsid w:val="00C553FC"/>
    <w:rsid w:val="00C83107"/>
    <w:rsid w:val="00CB18E5"/>
    <w:rsid w:val="00CB2433"/>
    <w:rsid w:val="00CD1FE0"/>
    <w:rsid w:val="00CE6DD2"/>
    <w:rsid w:val="00CF205F"/>
    <w:rsid w:val="00D04F1D"/>
    <w:rsid w:val="00D050E7"/>
    <w:rsid w:val="00D14047"/>
    <w:rsid w:val="00D433F7"/>
    <w:rsid w:val="00D44851"/>
    <w:rsid w:val="00D46A33"/>
    <w:rsid w:val="00D52F72"/>
    <w:rsid w:val="00D64EB3"/>
    <w:rsid w:val="00D73996"/>
    <w:rsid w:val="00DA020B"/>
    <w:rsid w:val="00DA0D9C"/>
    <w:rsid w:val="00DA25D4"/>
    <w:rsid w:val="00DB0964"/>
    <w:rsid w:val="00DB208A"/>
    <w:rsid w:val="00DB4786"/>
    <w:rsid w:val="00DC6146"/>
    <w:rsid w:val="00DD6373"/>
    <w:rsid w:val="00DE2BB8"/>
    <w:rsid w:val="00E00D64"/>
    <w:rsid w:val="00E25617"/>
    <w:rsid w:val="00E403B6"/>
    <w:rsid w:val="00E47FDB"/>
    <w:rsid w:val="00E623F0"/>
    <w:rsid w:val="00E6624E"/>
    <w:rsid w:val="00E8153E"/>
    <w:rsid w:val="00E82892"/>
    <w:rsid w:val="00EB06C6"/>
    <w:rsid w:val="00EB1530"/>
    <w:rsid w:val="00EB40FF"/>
    <w:rsid w:val="00EB754C"/>
    <w:rsid w:val="00EC5E7C"/>
    <w:rsid w:val="00ED02AE"/>
    <w:rsid w:val="00EE3C1B"/>
    <w:rsid w:val="00EE56F5"/>
    <w:rsid w:val="00F013DD"/>
    <w:rsid w:val="00F14663"/>
    <w:rsid w:val="00F21DD1"/>
    <w:rsid w:val="00F21F56"/>
    <w:rsid w:val="00F24A45"/>
    <w:rsid w:val="00F2743B"/>
    <w:rsid w:val="00F278AC"/>
    <w:rsid w:val="00F32CA2"/>
    <w:rsid w:val="00F35813"/>
    <w:rsid w:val="00F4242B"/>
    <w:rsid w:val="00F42DE0"/>
    <w:rsid w:val="00F444B8"/>
    <w:rsid w:val="00F6052E"/>
    <w:rsid w:val="00F60783"/>
    <w:rsid w:val="00F67055"/>
    <w:rsid w:val="00F72C22"/>
    <w:rsid w:val="00F77509"/>
    <w:rsid w:val="00F776A0"/>
    <w:rsid w:val="00F92B65"/>
    <w:rsid w:val="00F92CCB"/>
    <w:rsid w:val="00F935A6"/>
    <w:rsid w:val="00FA01C0"/>
    <w:rsid w:val="00FA223F"/>
    <w:rsid w:val="00FA23CA"/>
    <w:rsid w:val="00FD1F60"/>
    <w:rsid w:val="00FD3041"/>
    <w:rsid w:val="00FD6A0B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CDFC"/>
  <w15:docId w15:val="{90DB3442-BA5A-418D-A435-3EB10F6E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A6"/>
    <w:rPr>
      <w:rFonts w:ascii="Tahoma" w:hAnsi="Tahoma" w:cs="Tahoma"/>
      <w:sz w:val="16"/>
      <w:szCs w:val="16"/>
    </w:rPr>
  </w:style>
  <w:style w:type="character" w:customStyle="1" w:styleId="mark9wmhy8uvm">
    <w:name w:val="mark9wmhy8uvm"/>
    <w:basedOn w:val="DefaultParagraphFont"/>
    <w:rsid w:val="006660D9"/>
  </w:style>
  <w:style w:type="character" w:styleId="Hyperlink">
    <w:name w:val="Hyperlink"/>
    <w:basedOn w:val="DefaultParagraphFont"/>
    <w:uiPriority w:val="99"/>
    <w:unhideWhenUsed/>
    <w:rsid w:val="00D52F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F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9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denjohnthebaptistheartwellholyfamily.com/" TargetMode="External"/><Relationship Id="rId4" Type="http://schemas.openxmlformats.org/officeDocument/2006/relationships/hyperlink" Target="https://mindenjohnthebaptistheartwellholyfamil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John's</dc:creator>
  <cp:keywords/>
  <dc:description/>
  <cp:lastModifiedBy>Fr. Evan Winter</cp:lastModifiedBy>
  <cp:revision>4</cp:revision>
  <cp:lastPrinted>2023-01-28T23:10:00Z</cp:lastPrinted>
  <dcterms:created xsi:type="dcterms:W3CDTF">2023-02-09T23:15:00Z</dcterms:created>
  <dcterms:modified xsi:type="dcterms:W3CDTF">2023-02-09T23:49:00Z</dcterms:modified>
</cp:coreProperties>
</file>